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B5" w:rsidRPr="0047495D" w:rsidRDefault="00E11EB5">
      <w:pPr>
        <w:rPr>
          <w:rFonts w:ascii="Comic Sans MS" w:hAnsi="Comic Sans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11EB5" w:rsidRPr="0047495D" w:rsidTr="00E11EB5">
        <w:tc>
          <w:tcPr>
            <w:tcW w:w="5129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Art</w:t>
            </w:r>
          </w:p>
        </w:tc>
        <w:tc>
          <w:tcPr>
            <w:tcW w:w="5129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DT</w:t>
            </w:r>
          </w:p>
        </w:tc>
        <w:tc>
          <w:tcPr>
            <w:tcW w:w="5130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Music</w:t>
            </w:r>
          </w:p>
        </w:tc>
      </w:tr>
      <w:tr w:rsidR="00E11EB5" w:rsidRPr="0047495D" w:rsidTr="00E11EB5">
        <w:tc>
          <w:tcPr>
            <w:tcW w:w="5129" w:type="dxa"/>
          </w:tcPr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i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FF33CC"/>
                <w:sz w:val="20"/>
                <w:szCs w:val="20"/>
                <w:u w:val="single"/>
              </w:rPr>
              <w:t xml:space="preserve">EAD </w:t>
            </w:r>
            <w:r w:rsidR="00383922" w:rsidRPr="0047495D">
              <w:rPr>
                <w:rFonts w:ascii="Comic Sans MS" w:hAnsi="Comic Sans MS" w:cstheme="minorHAnsi"/>
                <w:b/>
                <w:i/>
                <w:iCs/>
                <w:color w:val="FF33CC"/>
                <w:sz w:val="20"/>
                <w:szCs w:val="20"/>
                <w:u w:val="single"/>
              </w:rPr>
              <w:t>(Exploring and using media and materials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FF33CC"/>
                <w:sz w:val="20"/>
                <w:szCs w:val="20"/>
                <w:u w:val="single"/>
              </w:rPr>
              <w:t>)</w:t>
            </w:r>
          </w:p>
          <w:p w:rsidR="009039A2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  <w:t>40-60 months</w:t>
            </w:r>
          </w:p>
          <w:p w:rsidR="009039A2" w:rsidRPr="0047495D" w:rsidRDefault="009039A2" w:rsidP="009039A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explore what happens when I mix colours.</w:t>
            </w:r>
          </w:p>
          <w:p w:rsidR="009039A2" w:rsidRPr="0047495D" w:rsidRDefault="009039A2" w:rsidP="009039A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experiment to create different textures.</w:t>
            </w:r>
          </w:p>
          <w:p w:rsidR="009039A2" w:rsidRDefault="009039A2" w:rsidP="009039A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use simple tools and techniques competently and appropriately.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9039A2" w:rsidRPr="0047495D" w:rsidRDefault="009039A2" w:rsidP="009039A2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• </w:t>
            </w: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I safely use and explore a variety of</w:t>
            </w:r>
          </w:p>
          <w:p w:rsidR="009039A2" w:rsidRPr="0047495D" w:rsidRDefault="009039A2" w:rsidP="009039A2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materials, tools and techniques.</w:t>
            </w:r>
          </w:p>
          <w:p w:rsidR="009039A2" w:rsidRPr="0047495D" w:rsidRDefault="009039A2" w:rsidP="009039A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i/>
                <w:i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FF33CC"/>
                <w:sz w:val="20"/>
                <w:szCs w:val="20"/>
                <w:u w:val="single"/>
              </w:rPr>
              <w:t xml:space="preserve">EAD 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FF33CC"/>
                <w:sz w:val="20"/>
                <w:szCs w:val="20"/>
                <w:u w:val="single"/>
              </w:rPr>
              <w:t>(Being Imaginative)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  <w:t>40-60 months</w:t>
            </w:r>
          </w:p>
          <w:p w:rsidR="009039A2" w:rsidRPr="0047495D" w:rsidRDefault="009039A2" w:rsidP="009039A2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choose particular colours to use for a</w:t>
            </w:r>
          </w:p>
          <w:p w:rsidR="009039A2" w:rsidRPr="0047495D" w:rsidRDefault="00280912" w:rsidP="009039A2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purpose.</w:t>
            </w:r>
          </w:p>
          <w:p w:rsidR="009039A2" w:rsidRPr="0047495D" w:rsidRDefault="009039A2" w:rsidP="009039A2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create simple representations of</w:t>
            </w:r>
          </w:p>
          <w:p w:rsidR="009039A2" w:rsidRDefault="009039A2" w:rsidP="009039A2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events, people and objects.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I represent my own ideas, thoughts and</w:t>
            </w:r>
          </w:p>
          <w:p w:rsidR="00E11EB5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feelings through art.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FF33CC"/>
                <w:sz w:val="20"/>
                <w:szCs w:val="20"/>
                <w:u w:val="single"/>
              </w:rPr>
              <w:t>Exceeding statements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I talk about the ideas and processes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 xml:space="preserve">which have led to my </w:t>
            </w:r>
            <w:r w:rsidR="006C4371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images.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5129" w:type="dxa"/>
          </w:tcPr>
          <w:p w:rsidR="00E11EB5" w:rsidRPr="0047495D" w:rsidRDefault="006C4371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EAD (Exploring and using media and materials</w:t>
            </w:r>
            <w:r w:rsidR="00E11EB5"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)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40-60 months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can manipulate materials to achieve a planned effect</w:t>
            </w:r>
            <w:r w:rsidR="00280912"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construct with a purpose in mind, using a variety of resources</w:t>
            </w:r>
            <w:r w:rsidR="00280912"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can use simple tools and techniques competently and appropriately</w:t>
            </w:r>
            <w:r w:rsidR="00280912"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can select appropriate resources and adapt my work where necessary</w:t>
            </w:r>
            <w:r w:rsidR="00280912"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can select tools and techniques needed to shape, assemble and join materials I</w:t>
            </w:r>
            <w:r w:rsidR="00280912"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 am using.</w:t>
            </w:r>
          </w:p>
          <w:p w:rsidR="00E11EB5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understand that different media can be combined to create new effects</w:t>
            </w:r>
            <w:r w:rsidR="00280912"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 I can safely use and explore a variety of materials, tools and techniques</w:t>
            </w:r>
            <w:r w:rsidR="00915160"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.</w:t>
            </w:r>
          </w:p>
          <w:p w:rsidR="00915160" w:rsidRDefault="00915160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I can experiment with colour, design, texture, form and function.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  <w:t>Exceeding statements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• I develop my own ideas through selecting and using materials and working on processes that interest me</w:t>
            </w:r>
            <w:r w:rsidR="00280912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.</w:t>
            </w:r>
          </w:p>
          <w:p w:rsidR="006C4371" w:rsidRDefault="00E11EB5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• Through my explorations, I find out and make decisions about how media and</w:t>
            </w:r>
            <w:r w:rsidR="00280912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materials can be combined and changed</w:t>
            </w:r>
            <w:r w:rsidR="00280912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.</w:t>
            </w: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 xml:space="preserve"> </w:t>
            </w:r>
          </w:p>
          <w:p w:rsidR="001E7006" w:rsidRPr="0047495D" w:rsidRDefault="001E7006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EAD (Being Imaginative)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 I use what I have learnt about media and materials in original ways, thinking about their uses and purposes</w:t>
            </w:r>
            <w:r w:rsidR="00280912"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 I represent my own idea</w:t>
            </w:r>
            <w:r w:rsidR="006C4371"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s</w:t>
            </w: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, thoughts and feelings through design and technology</w:t>
            </w:r>
            <w:r w:rsidR="00280912"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.</w:t>
            </w:r>
          </w:p>
          <w:p w:rsidR="00280912" w:rsidRPr="0047495D" w:rsidRDefault="00280912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  <w:lastRenderedPageBreak/>
              <w:t>Exceeding statements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• I talk about the ideas and processes which have led me to make designs and</w:t>
            </w:r>
            <w:r w:rsidR="006C4371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products</w:t>
            </w:r>
            <w:r w:rsidR="00280912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.</w:t>
            </w:r>
          </w:p>
          <w:p w:rsidR="00915160" w:rsidRPr="0047495D" w:rsidRDefault="00E11EB5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 xml:space="preserve">• I can talk about the features of my own </w:t>
            </w:r>
            <w:r w:rsidR="00915160"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and others’ work.</w:t>
            </w:r>
          </w:p>
          <w:p w:rsidR="00054AA4" w:rsidRPr="0047495D" w:rsidRDefault="00054AA4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>UW (Technologies)</w:t>
            </w:r>
          </w:p>
          <w:p w:rsidR="00915160" w:rsidRPr="0047495D" w:rsidRDefault="00915160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>40-60 months</w:t>
            </w:r>
          </w:p>
          <w:p w:rsidR="009039A2" w:rsidRPr="0047495D" w:rsidRDefault="009039A2" w:rsidP="00E11EB5">
            <w:pPr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 xml:space="preserve">• </w:t>
            </w:r>
            <w:r w:rsidR="00915160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I can complete a simple program on a computer.</w:t>
            </w:r>
          </w:p>
          <w:p w:rsidR="00915160" w:rsidRDefault="009039A2" w:rsidP="00E11EB5">
            <w:pPr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 xml:space="preserve">• </w:t>
            </w:r>
            <w:r w:rsidR="00915160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I can use I</w:t>
            </w:r>
            <w:r w:rsidR="00280912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CT to interact with computer </w:t>
            </w:r>
            <w:r w:rsidR="00915160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software.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>Early Learning Goal</w:t>
            </w:r>
            <w:r w:rsidR="009039A2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 xml:space="preserve"> 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recognise that a range of technology is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used in places such as homes and schools</w:t>
            </w:r>
            <w:r w:rsidR="00280912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054AA4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I select and use technology for particular </w:t>
            </w:r>
          </w:p>
          <w:p w:rsidR="00E11EB5" w:rsidRPr="0047495D" w:rsidRDefault="00280912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p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urposes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• I find out about and use a range of everyday technology</w:t>
            </w:r>
            <w:r w:rsidR="00280912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• I select appropriate applications that support an identified need</w:t>
            </w:r>
            <w:r w:rsidR="00280912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  <w:p w:rsidR="00054AA4" w:rsidRPr="0047495D" w:rsidRDefault="00054AA4" w:rsidP="00E11EB5">
            <w:pPr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PD (Moving and handling)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40-60 months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 I use simple tools to effect changes to materials</w:t>
            </w:r>
            <w:r w:rsidR="00280912"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 I handle tools, objects, construction and malleable materials safely and with</w:t>
            </w:r>
            <w:r w:rsidR="00280912"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increasing</w:t>
            </w: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control</w:t>
            </w:r>
            <w:r w:rsidR="00280912"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.</w:t>
            </w:r>
          </w:p>
          <w:p w:rsidR="009039A2" w:rsidRPr="0047495D" w:rsidRDefault="00E11EB5" w:rsidP="00E11EB5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 I show a preference for a dominant hand</w:t>
            </w:r>
            <w:r w:rsidR="00280912"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• I handle equipment and tools effectively</w:t>
            </w:r>
            <w:r w:rsidR="00280912"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lastRenderedPageBreak/>
              <w:t>EAD (Being Imaginative)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 I can represent my own ideas, thoughts and feelings through music.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  <w:t>Exceeding statements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  <w:t>• I talk about the ideas and processes which have led me to make music.</w:t>
            </w:r>
          </w:p>
          <w:p w:rsidR="00054AA4" w:rsidRPr="0047495D" w:rsidRDefault="00054AA4" w:rsidP="00E11EB5">
            <w:pPr>
              <w:rPr>
                <w:rFonts w:ascii="Comic Sans MS" w:hAnsi="Comic Sans MS" w:cstheme="minorHAnsi"/>
                <w:i/>
                <w:color w:val="FF33CC"/>
                <w:sz w:val="20"/>
                <w:szCs w:val="20"/>
              </w:rPr>
            </w:pP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EAD (Exploring and using media…)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i/>
                <w:color w:val="FF33CC"/>
                <w:sz w:val="20"/>
                <w:szCs w:val="20"/>
                <w:u w:val="single"/>
              </w:rPr>
              <w:t>40-60 months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am beginning to build a repertoire of songs.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explore the different sounds of instruments.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E11EB5" w:rsidP="00E11EB5">
            <w:pPr>
              <w:widowControl w:val="0"/>
              <w:tabs>
                <w:tab w:val="num" w:pos="451"/>
              </w:tabs>
              <w:overflowPunct w:val="0"/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Cs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 I can sing songs, make music and experiment with ways of changing them.</w:t>
            </w:r>
            <w:r w:rsidRPr="0047495D">
              <w:rPr>
                <w:rFonts w:ascii="Comic Sans MS" w:hAnsi="Comic Sans MS" w:cstheme="minorHAnsi"/>
                <w:b/>
                <w:bCs/>
                <w:iCs/>
                <w:color w:val="FF33CC"/>
                <w:sz w:val="20"/>
                <w:szCs w:val="20"/>
              </w:rPr>
              <w:t xml:space="preserve"> 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</w:p>
        </w:tc>
      </w:tr>
    </w:tbl>
    <w:p w:rsidR="00E11EB5" w:rsidRPr="0047495D" w:rsidRDefault="00E11EB5">
      <w:pPr>
        <w:rPr>
          <w:rFonts w:ascii="Comic Sans MS" w:hAnsi="Comic Sans MS" w:cstheme="minorHAnsi"/>
          <w:sz w:val="20"/>
          <w:szCs w:val="20"/>
        </w:rPr>
      </w:pPr>
    </w:p>
    <w:p w:rsidR="00E11EB5" w:rsidRDefault="00E11EB5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P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280912" w:rsidRPr="0047495D" w:rsidRDefault="00280912">
      <w:pPr>
        <w:rPr>
          <w:rFonts w:ascii="Comic Sans MS" w:hAnsi="Comic Sans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11EB5" w:rsidRPr="0047495D" w:rsidTr="00AC382D">
        <w:tc>
          <w:tcPr>
            <w:tcW w:w="5129" w:type="dxa"/>
          </w:tcPr>
          <w:p w:rsidR="00AC382D" w:rsidRPr="0047495D" w:rsidRDefault="00AC382D" w:rsidP="000131D0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lastRenderedPageBreak/>
              <w:t>Biology</w:t>
            </w:r>
          </w:p>
        </w:tc>
        <w:tc>
          <w:tcPr>
            <w:tcW w:w="5129" w:type="dxa"/>
          </w:tcPr>
          <w:p w:rsidR="00AC382D" w:rsidRPr="0047495D" w:rsidRDefault="00AC382D" w:rsidP="000131D0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Physics</w:t>
            </w:r>
          </w:p>
        </w:tc>
        <w:tc>
          <w:tcPr>
            <w:tcW w:w="5130" w:type="dxa"/>
          </w:tcPr>
          <w:p w:rsidR="00AC382D" w:rsidRPr="0047495D" w:rsidRDefault="00AC382D" w:rsidP="000131D0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Chemistry</w:t>
            </w:r>
          </w:p>
        </w:tc>
      </w:tr>
      <w:tr w:rsidR="00E11EB5" w:rsidRPr="0047495D" w:rsidTr="00AC382D">
        <w:tc>
          <w:tcPr>
            <w:tcW w:w="5129" w:type="dxa"/>
          </w:tcPr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i/>
                <w:iCs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C00000"/>
                <w:sz w:val="20"/>
                <w:szCs w:val="20"/>
                <w:u w:val="single"/>
              </w:rPr>
              <w:t xml:space="preserve">PD 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C00000"/>
                <w:sz w:val="20"/>
                <w:szCs w:val="20"/>
                <w:u w:val="single"/>
              </w:rPr>
              <w:t>(Health and Self Care)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C00000"/>
                <w:sz w:val="20"/>
                <w:szCs w:val="20"/>
                <w:u w:val="single"/>
              </w:rPr>
              <w:t>40-60 months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 I eat a healthy range of foodstuffs and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understand the need for variety in food</w:t>
            </w:r>
            <w:r w:rsidR="00280912"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 I understand that good practices with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regard to exercise, eating, sleeping and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hygiene can contribute to good health</w:t>
            </w:r>
            <w:r w:rsidR="00280912"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C00000"/>
                <w:sz w:val="20"/>
                <w:szCs w:val="20"/>
                <w:u w:val="single"/>
              </w:rPr>
              <w:t>Early Learning Goal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• I know the importance for good health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of physical exercise and a healthy diet</w:t>
            </w:r>
            <w:r w:rsidR="00280912"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• I talk about ways to keep healthy and</w:t>
            </w:r>
          </w:p>
          <w:p w:rsidR="00AC382D" w:rsidRPr="0047495D" w:rsidRDefault="003F00B3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s</w:t>
            </w:r>
            <w:r w:rsidR="00AC382D"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afe</w:t>
            </w:r>
            <w:r w:rsidR="00280912" w:rsidRPr="0047495D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C00000"/>
                <w:sz w:val="20"/>
                <w:szCs w:val="20"/>
                <w:u w:val="single"/>
              </w:rPr>
              <w:t>Exceeding statements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 I know about, and can make healthy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choices in relation to, healthy eating and</w:t>
            </w:r>
            <w:r w:rsidR="006C4371" w:rsidRPr="0047495D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exercise.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UW 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  <w:t>(The World)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40-60 months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• I look closely at similarities, differences,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patterns and change</w:t>
            </w:r>
            <w:r w:rsidR="003E797E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Early Learning Goal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know about similarities and differences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in relation to places and living things</w:t>
            </w:r>
            <w:r w:rsidR="003E797E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can talk about features of my own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immediate environment and how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environments might vary from one to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another</w:t>
            </w:r>
            <w:r w:rsidR="003E797E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make observations of animals and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plants and explain why some things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occur, and talk about changes</w:t>
            </w:r>
            <w:r w:rsidR="003E797E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• I know that the environment and living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things are influenced by human activity</w:t>
            </w:r>
            <w:r w:rsidR="003E797E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UW 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  <w:t>(The World)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40-60 months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• I look closely at similarities, differences,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patterns and change</w:t>
            </w:r>
            <w:r w:rsidR="00280912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Early Learning Goal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know about similarities and differences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in relation to objects and materials</w:t>
            </w:r>
            <w:r w:rsidR="00280912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can talk about changes</w:t>
            </w:r>
            <w:r w:rsidR="00280912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• I am familiar with basic scientific</w:t>
            </w:r>
          </w:p>
          <w:p w:rsidR="00AC382D" w:rsidRPr="0047495D" w:rsidRDefault="00AC382D" w:rsidP="000131D0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concepts such as floating and sinking</w:t>
            </w:r>
            <w:r w:rsidR="00915160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, experimentation.</w:t>
            </w:r>
          </w:p>
        </w:tc>
        <w:tc>
          <w:tcPr>
            <w:tcW w:w="5130" w:type="dxa"/>
          </w:tcPr>
          <w:p w:rsidR="003F00B3" w:rsidRPr="0047495D" w:rsidRDefault="003F00B3" w:rsidP="003F00B3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UW 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  <w:t>(The World)</w:t>
            </w: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 xml:space="preserve"> </w:t>
            </w:r>
          </w:p>
          <w:p w:rsidR="003F00B3" w:rsidRPr="0047495D" w:rsidRDefault="003F00B3" w:rsidP="003F00B3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40-60 months</w:t>
            </w:r>
          </w:p>
          <w:p w:rsidR="00AC382D" w:rsidRPr="0047495D" w:rsidRDefault="003F00B3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AC382D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• I look closely at similarities, differences, patterns and change</w:t>
            </w:r>
            <w:r w:rsidR="00CB322C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Early Learning Goal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know about similarities and differences in relation to objects and materials</w:t>
            </w:r>
            <w:r w:rsidR="00CB322C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can talk about changes</w:t>
            </w:r>
            <w:r w:rsidR="00CB322C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AC382D" w:rsidRPr="0047495D" w:rsidRDefault="00AC382D" w:rsidP="000131D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• I know the properties of some materials and can suggest some of the purposes they are used for</w:t>
            </w:r>
            <w:r w:rsidR="00CB322C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</w:tc>
      </w:tr>
    </w:tbl>
    <w:p w:rsidR="00AC382D" w:rsidRPr="0047495D" w:rsidRDefault="00AC382D">
      <w:pPr>
        <w:rPr>
          <w:rFonts w:ascii="Comic Sans MS" w:hAnsi="Comic Sans MS" w:cstheme="minorHAnsi"/>
          <w:sz w:val="20"/>
          <w:szCs w:val="20"/>
        </w:rPr>
      </w:pPr>
    </w:p>
    <w:p w:rsidR="00280912" w:rsidRDefault="00280912">
      <w:pPr>
        <w:rPr>
          <w:rFonts w:ascii="Comic Sans MS" w:hAnsi="Comic Sans MS" w:cstheme="minorHAnsi"/>
          <w:sz w:val="20"/>
          <w:szCs w:val="20"/>
        </w:rPr>
      </w:pPr>
    </w:p>
    <w:p w:rsidR="003E797E" w:rsidRPr="0047495D" w:rsidRDefault="003E797E">
      <w:pPr>
        <w:rPr>
          <w:rFonts w:ascii="Comic Sans MS" w:hAnsi="Comic Sans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11EB5" w:rsidRPr="0047495D" w:rsidTr="00AC382D">
        <w:tc>
          <w:tcPr>
            <w:tcW w:w="5129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lastRenderedPageBreak/>
              <w:t>Geography</w:t>
            </w:r>
          </w:p>
        </w:tc>
        <w:tc>
          <w:tcPr>
            <w:tcW w:w="5129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History</w:t>
            </w:r>
          </w:p>
        </w:tc>
        <w:tc>
          <w:tcPr>
            <w:tcW w:w="5130" w:type="dxa"/>
          </w:tcPr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RE</w:t>
            </w:r>
          </w:p>
        </w:tc>
      </w:tr>
      <w:tr w:rsidR="00E11EB5" w:rsidRPr="0047495D" w:rsidTr="00AC382D">
        <w:tc>
          <w:tcPr>
            <w:tcW w:w="5129" w:type="dxa"/>
          </w:tcPr>
          <w:p w:rsidR="00D444F5" w:rsidRPr="0047495D" w:rsidRDefault="00D444F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UW (The World</w:t>
            </w:r>
            <w:r w:rsidR="0015739D"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)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40-60 months</w:t>
            </w:r>
          </w:p>
          <w:p w:rsidR="00E11EB5" w:rsidRPr="0047495D" w:rsidRDefault="00942079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E11EB5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I look closely at similarities, differences, patterns and change</w:t>
            </w:r>
            <w:r w:rsidR="00D444F5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.</w:t>
            </w:r>
          </w:p>
          <w:p w:rsidR="0015739D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942079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 know about similarities and differences in relation to places, objects, materials and living things.</w:t>
            </w:r>
          </w:p>
          <w:p w:rsidR="00E11EB5" w:rsidRPr="0047495D" w:rsidRDefault="00942079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 can talk about features of my own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immediate environment and how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environments might vary from one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another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E11EB5" w:rsidRPr="0047495D" w:rsidRDefault="00942079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I can make observations of animals and plants and explain why some things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occur, and talk about changes.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E11EB5" w:rsidRPr="0047495D" w:rsidRDefault="00942079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E11EB5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I know that the environment and living things are influenced by human activity</w:t>
            </w: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  <w:p w:rsidR="00E11EB5" w:rsidRPr="0047495D" w:rsidRDefault="00942079" w:rsidP="009420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E11EB5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I can describe some actions which</w:t>
            </w: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people in my own community do that</w:t>
            </w: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help to maintain the area I live in</w:t>
            </w: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:rsidR="00D444F5" w:rsidRPr="0047495D" w:rsidRDefault="00E11EB5" w:rsidP="00E11EB5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 xml:space="preserve">CL (Speaking) </w:t>
            </w:r>
          </w:p>
          <w:p w:rsidR="0015739D" w:rsidRPr="0047495D" w:rsidRDefault="00E11EB5" w:rsidP="00E11EB5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>Early Learning Goal</w:t>
            </w: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  <w:u w:val="single"/>
              </w:rPr>
              <w:t xml:space="preserve"> 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 I use past, present and future forms accurately when talking about events that have happened or are to happen in the future</w:t>
            </w:r>
            <w:r w:rsidR="00D444F5" w:rsidRPr="0047495D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.</w:t>
            </w:r>
            <w:r w:rsidRPr="0047495D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 </w:t>
            </w:r>
          </w:p>
          <w:p w:rsidR="00942079" w:rsidRPr="0047495D" w:rsidRDefault="00942079" w:rsidP="00E11EB5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</w:p>
          <w:p w:rsidR="00D444F5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>UW (People and communities)</w:t>
            </w:r>
          </w:p>
          <w:p w:rsidR="0015739D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 xml:space="preserve">Early Learning Goal 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 can talk about past and present events in my own life and in the lives of family members</w:t>
            </w:r>
            <w:r w:rsidR="00D444F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="00915160" w:rsidRPr="001E7006" w:rsidRDefault="00915160" w:rsidP="00E11EB5">
            <w:pPr>
              <w:rPr>
                <w:rFonts w:ascii="Comic Sans MS" w:hAnsi="Comic Sans MS" w:cstheme="minorHAnsi"/>
                <w:b/>
                <w:i/>
                <w:color w:val="00B050"/>
                <w:sz w:val="20"/>
                <w:szCs w:val="20"/>
                <w:u w:val="single"/>
              </w:rPr>
            </w:pPr>
            <w:r w:rsidRPr="001E7006">
              <w:rPr>
                <w:rFonts w:ascii="Comic Sans MS" w:hAnsi="Comic Sans MS" w:cstheme="minorHAnsi"/>
                <w:b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915160" w:rsidRPr="0047495D" w:rsidRDefault="00942079" w:rsidP="00915160">
            <w:pPr>
              <w:pStyle w:val="ListParagraph"/>
              <w:ind w:left="0"/>
              <w:contextualSpacing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• </w:t>
            </w:r>
            <w:r w:rsidR="00915160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I know the difference between past and present events in my own life and some reasons why people’s lives were different in the past.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UW </w:t>
            </w:r>
            <w:r w:rsidRPr="0047495D">
              <w:rPr>
                <w:rFonts w:ascii="Comic Sans MS" w:hAnsi="Comic Sans MS" w:cstheme="minorHAnsi"/>
                <w:b/>
                <w:i/>
                <w:iCs/>
                <w:color w:val="00B050"/>
                <w:sz w:val="20"/>
                <w:szCs w:val="20"/>
                <w:u w:val="single"/>
              </w:rPr>
              <w:t>(People and communities)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40-60 months</w:t>
            </w:r>
          </w:p>
          <w:p w:rsidR="00E11EB5" w:rsidRPr="0047495D" w:rsidRDefault="00D444F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</w:t>
            </w: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 I</w:t>
            </w:r>
            <w:r w:rsidR="00E11EB5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 enjoy joining in with family customs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and routines</w:t>
            </w:r>
            <w:r w:rsidR="00D444F5"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  <w:u w:val="single"/>
              </w:rPr>
              <w:t>Early Learning Goal</w:t>
            </w:r>
          </w:p>
          <w:p w:rsidR="00E11EB5" w:rsidRPr="0047495D" w:rsidRDefault="00D444F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• I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can talk about similarities and</w:t>
            </w:r>
            <w:r w:rsidR="00B811F4"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differences among families,</w:t>
            </w:r>
            <w:r w:rsidR="00B811F4" w:rsidRPr="0047495D">
              <w:rPr>
                <w:rFonts w:ascii="Comic Sans MS" w:hAnsi="Comic Sans MS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11EB5"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communities and traditions</w:t>
            </w:r>
            <w:r w:rsidRPr="0047495D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.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bCs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E11EB5" w:rsidRPr="0047495D" w:rsidRDefault="00D444F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i/>
                <w:color w:val="00B050"/>
                <w:sz w:val="20"/>
                <w:szCs w:val="20"/>
              </w:rPr>
              <w:t xml:space="preserve">• </w:t>
            </w: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I</w:t>
            </w:r>
            <w:r w:rsidR="00E11EB5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 xml:space="preserve"> understand that different people have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different beliefs, attitudes, customs and</w:t>
            </w:r>
          </w:p>
          <w:p w:rsidR="00E11EB5" w:rsidRPr="0047495D" w:rsidRDefault="00E11EB5" w:rsidP="00E11E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traditions and why it is important to</w:t>
            </w:r>
          </w:p>
          <w:p w:rsidR="00E11EB5" w:rsidRPr="0047495D" w:rsidRDefault="00E11EB5" w:rsidP="00E11EB5">
            <w:pPr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treat them with respect</w:t>
            </w:r>
            <w:r w:rsidR="00D444F5" w:rsidRPr="0047495D">
              <w:rPr>
                <w:rFonts w:ascii="Comic Sans MS" w:hAnsi="Comic Sans MS" w:cstheme="minorHAnsi"/>
                <w:i/>
                <w:color w:val="00B050"/>
                <w:sz w:val="20"/>
                <w:szCs w:val="20"/>
              </w:rPr>
              <w:t>.</w:t>
            </w:r>
          </w:p>
          <w:p w:rsidR="00E11EB5" w:rsidRPr="0047495D" w:rsidRDefault="00E11EB5" w:rsidP="00D444F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:rsidR="00AC382D" w:rsidRPr="0047495D" w:rsidRDefault="00AC382D">
      <w:pPr>
        <w:rPr>
          <w:rFonts w:ascii="Comic Sans MS" w:hAnsi="Comic Sans MS" w:cstheme="minorHAnsi"/>
          <w:sz w:val="20"/>
          <w:szCs w:val="20"/>
        </w:rPr>
      </w:pPr>
    </w:p>
    <w:p w:rsidR="00B811F4" w:rsidRPr="0047495D" w:rsidRDefault="00B811F4">
      <w:pPr>
        <w:rPr>
          <w:rFonts w:ascii="Comic Sans MS" w:hAnsi="Comic Sans MS" w:cstheme="minorHAnsi"/>
          <w:sz w:val="20"/>
          <w:szCs w:val="20"/>
        </w:rPr>
      </w:pPr>
    </w:p>
    <w:p w:rsidR="00B811F4" w:rsidRPr="0047495D" w:rsidRDefault="00B811F4">
      <w:pPr>
        <w:rPr>
          <w:rFonts w:ascii="Comic Sans MS" w:hAnsi="Comic Sans MS" w:cstheme="minorHAnsi"/>
          <w:sz w:val="20"/>
          <w:szCs w:val="20"/>
        </w:rPr>
      </w:pPr>
    </w:p>
    <w:p w:rsidR="00B134F9" w:rsidRPr="0047495D" w:rsidRDefault="00B134F9">
      <w:pPr>
        <w:rPr>
          <w:rFonts w:ascii="Comic Sans MS" w:hAnsi="Comic Sans MS" w:cstheme="minorHAnsi"/>
          <w:sz w:val="20"/>
          <w:szCs w:val="20"/>
        </w:rPr>
      </w:pPr>
    </w:p>
    <w:p w:rsidR="00B134F9" w:rsidRDefault="00B134F9">
      <w:pPr>
        <w:rPr>
          <w:rFonts w:ascii="Comic Sans MS" w:hAnsi="Comic Sans MS" w:cstheme="minorHAnsi"/>
          <w:sz w:val="20"/>
          <w:szCs w:val="20"/>
        </w:rPr>
      </w:pPr>
    </w:p>
    <w:p w:rsidR="003E797E" w:rsidRDefault="003E797E">
      <w:pPr>
        <w:rPr>
          <w:rFonts w:ascii="Comic Sans MS" w:hAnsi="Comic Sans MS" w:cstheme="minorHAnsi"/>
          <w:sz w:val="20"/>
          <w:szCs w:val="20"/>
        </w:rPr>
      </w:pPr>
    </w:p>
    <w:p w:rsidR="003E797E" w:rsidRDefault="003E797E">
      <w:pPr>
        <w:rPr>
          <w:rFonts w:ascii="Comic Sans MS" w:hAnsi="Comic Sans MS" w:cstheme="minorHAnsi"/>
          <w:sz w:val="20"/>
          <w:szCs w:val="20"/>
        </w:rPr>
      </w:pPr>
    </w:p>
    <w:p w:rsidR="003E797E" w:rsidRDefault="003E797E">
      <w:pPr>
        <w:rPr>
          <w:rFonts w:ascii="Comic Sans MS" w:hAnsi="Comic Sans MS" w:cstheme="minorHAnsi"/>
          <w:sz w:val="20"/>
          <w:szCs w:val="20"/>
        </w:rPr>
      </w:pPr>
    </w:p>
    <w:p w:rsidR="001E7006" w:rsidRPr="0047495D" w:rsidRDefault="001E7006">
      <w:pPr>
        <w:rPr>
          <w:rFonts w:ascii="Comic Sans MS" w:hAnsi="Comic Sans MS" w:cstheme="minorHAnsi"/>
          <w:sz w:val="20"/>
          <w:szCs w:val="20"/>
        </w:rPr>
      </w:pPr>
    </w:p>
    <w:p w:rsidR="00B811F4" w:rsidRPr="0047495D" w:rsidRDefault="00B811F4" w:rsidP="00B811F4">
      <w:pPr>
        <w:rPr>
          <w:rFonts w:ascii="Comic Sans MS" w:hAnsi="Comic Sans MS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B811F4" w:rsidRPr="0047495D" w:rsidTr="000131D0">
        <w:tc>
          <w:tcPr>
            <w:tcW w:w="2602" w:type="dxa"/>
          </w:tcPr>
          <w:p w:rsidR="00B811F4" w:rsidRPr="00962446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</w:pPr>
            <w:r w:rsidRPr="00962446"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  <w:lastRenderedPageBreak/>
              <w:t>Social Skills</w:t>
            </w:r>
          </w:p>
        </w:tc>
        <w:tc>
          <w:tcPr>
            <w:tcW w:w="2602" w:type="dxa"/>
          </w:tcPr>
          <w:p w:rsidR="00B811F4" w:rsidRPr="00962446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</w:pPr>
            <w:r w:rsidRPr="00962446"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  <w:t>Thinking Skills</w:t>
            </w:r>
          </w:p>
        </w:tc>
        <w:tc>
          <w:tcPr>
            <w:tcW w:w="2602" w:type="dxa"/>
          </w:tcPr>
          <w:p w:rsidR="00B811F4" w:rsidRPr="00962446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</w:pPr>
            <w:r w:rsidRPr="00962446"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  <w:t>Communication Skills</w:t>
            </w:r>
          </w:p>
        </w:tc>
        <w:tc>
          <w:tcPr>
            <w:tcW w:w="2602" w:type="dxa"/>
          </w:tcPr>
          <w:p w:rsidR="00B811F4" w:rsidRPr="00962446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</w:pPr>
            <w:r w:rsidRPr="00962446"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  <w:t>Research Skills</w:t>
            </w:r>
          </w:p>
        </w:tc>
        <w:tc>
          <w:tcPr>
            <w:tcW w:w="2603" w:type="dxa"/>
          </w:tcPr>
          <w:p w:rsidR="00B811F4" w:rsidRPr="00962446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</w:pPr>
            <w:r w:rsidRPr="00962446"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  <w:t>Independence Skills</w:t>
            </w:r>
          </w:p>
        </w:tc>
        <w:tc>
          <w:tcPr>
            <w:tcW w:w="2603" w:type="dxa"/>
          </w:tcPr>
          <w:p w:rsidR="00B811F4" w:rsidRPr="00962446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</w:pPr>
            <w:r w:rsidRPr="00962446">
              <w:rPr>
                <w:rFonts w:ascii="Comic Sans MS" w:hAnsi="Comic Sans MS" w:cs="Calibri,BoldItalic"/>
                <w:bCs/>
                <w:iCs/>
                <w:sz w:val="20"/>
                <w:szCs w:val="20"/>
                <w:u w:val="single"/>
              </w:rPr>
              <w:t>SMSC</w:t>
            </w:r>
          </w:p>
        </w:tc>
      </w:tr>
      <w:tr w:rsidR="00B811F4" w:rsidRPr="0047495D" w:rsidTr="000131D0">
        <w:tc>
          <w:tcPr>
            <w:tcW w:w="2602" w:type="dxa"/>
          </w:tcPr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="00942079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(Making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relationships)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40-60 months</w:t>
            </w:r>
          </w:p>
          <w:p w:rsidR="00B811F4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I take steps to resolve conflicts with other children</w:t>
            </w:r>
            <w:r w:rsidR="003E797E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I play cooperatively, taking turns with others</w:t>
            </w:r>
            <w:r w:rsidR="003E797E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.</w:t>
            </w:r>
          </w:p>
          <w:p w:rsidR="00B811F4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•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I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take account of one another’s ideas about how to organise an activity</w:t>
            </w:r>
            <w:r w:rsidR="003E797E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.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can play group games with rules</w:t>
            </w:r>
            <w:r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.</w:t>
            </w:r>
          </w:p>
          <w:p w:rsidR="00B811F4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resolve minor disagreements through listening to each other to come up with a fair solution</w:t>
            </w:r>
            <w:r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.</w:t>
            </w:r>
          </w:p>
          <w:p w:rsidR="00B811F4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understand what bullying is and it is unacceptable behaviour</w:t>
            </w:r>
            <w:r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(Managing feelings and behaviour)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</w:rPr>
              <w:t>40-60 months</w:t>
            </w:r>
          </w:p>
          <w:p w:rsidR="00B811F4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I am aware of the boundaries set and of behavioural expectations in the setting</w:t>
            </w:r>
            <w:r w:rsidR="003E797E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I work as part of a group or class, and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lastRenderedPageBreak/>
              <w:t>understand and follow the rule.</w:t>
            </w:r>
          </w:p>
          <w:p w:rsidR="00B811F4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I adjust my behaviour to different situations, and take changes of routine in my stride</w:t>
            </w:r>
            <w:r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33CC"/>
                <w:sz w:val="20"/>
                <w:szCs w:val="20"/>
                <w:u w:val="single"/>
              </w:rPr>
              <w:t xml:space="preserve">EAD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33CC"/>
                <w:sz w:val="20"/>
                <w:szCs w:val="20"/>
                <w:u w:val="single"/>
              </w:rPr>
              <w:t>(Being Imaginative)</w:t>
            </w:r>
          </w:p>
          <w:p w:rsidR="00B811F4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33CC"/>
                <w:sz w:val="20"/>
                <w:szCs w:val="20"/>
                <w:u w:val="single"/>
              </w:rPr>
              <w:t>40-60 months</w:t>
            </w:r>
          </w:p>
          <w:p w:rsidR="003E797E" w:rsidRPr="0047495D" w:rsidRDefault="003E797E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33CC"/>
                <w:sz w:val="20"/>
                <w:szCs w:val="20"/>
                <w:u w:val="single"/>
              </w:rPr>
            </w:pPr>
            <w:r w:rsidRPr="00D55932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 I can introduce a storyline or narrative into my play. </w:t>
            </w:r>
          </w:p>
          <w:p w:rsidR="00EF5447" w:rsidRPr="0047495D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</w:t>
            </w: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811F4" w:rsidRPr="0047495D">
              <w:rPr>
                <w:rFonts w:ascii="Comic Sans MS" w:hAnsi="Comic Sans MS" w:cs="Calibri"/>
                <w:color w:val="FF33CC"/>
                <w:sz w:val="20"/>
                <w:szCs w:val="20"/>
              </w:rPr>
              <w:t>I can play alongside other children who are engaged in the same theme</w:t>
            </w:r>
            <w:r w:rsidR="003E797E">
              <w:rPr>
                <w:rFonts w:ascii="Comic Sans MS" w:hAnsi="Comic Sans MS" w:cs="Calibri"/>
                <w:color w:val="FF33CC"/>
                <w:sz w:val="20"/>
                <w:szCs w:val="20"/>
              </w:rPr>
              <w:t>.</w:t>
            </w:r>
          </w:p>
          <w:p w:rsidR="00B811F4" w:rsidRDefault="00942079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33CC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 xml:space="preserve">• </w:t>
            </w:r>
            <w:r w:rsidRPr="0047495D">
              <w:rPr>
                <w:rFonts w:ascii="Comic Sans MS" w:hAnsi="Comic Sans MS" w:cs="Calibri"/>
                <w:color w:val="FF33CC"/>
                <w:sz w:val="20"/>
                <w:szCs w:val="20"/>
              </w:rPr>
              <w:t>I</w:t>
            </w:r>
            <w:r w:rsidR="00B811F4" w:rsidRPr="0047495D">
              <w:rPr>
                <w:rFonts w:ascii="Comic Sans MS" w:hAnsi="Comic Sans MS" w:cs="Calibri"/>
                <w:color w:val="FF33CC"/>
                <w:sz w:val="20"/>
                <w:szCs w:val="20"/>
              </w:rPr>
              <w:t xml:space="preserve"> play cooperatively as part of a group to develop and act out a narrative</w:t>
            </w:r>
            <w:r w:rsidR="003E797E">
              <w:rPr>
                <w:rFonts w:ascii="Comic Sans MS" w:hAnsi="Comic Sans MS" w:cs="Calibri"/>
                <w:color w:val="FF33CC"/>
                <w:sz w:val="20"/>
                <w:szCs w:val="20"/>
              </w:rPr>
              <w:t>.</w:t>
            </w:r>
          </w:p>
          <w:p w:rsidR="003E797E" w:rsidRDefault="003E797E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33CC"/>
                <w:sz w:val="20"/>
                <w:szCs w:val="20"/>
                <w:u w:val="single"/>
              </w:rPr>
            </w:pPr>
            <w:r>
              <w:rPr>
                <w:rFonts w:ascii="Comic Sans MS" w:hAnsi="Comic Sans MS" w:cs="Calibr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3E797E" w:rsidRPr="003E797E" w:rsidRDefault="003E797E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  <w:u w:val="single"/>
              </w:rPr>
            </w:pPr>
            <w:r w:rsidRPr="00D55932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 I can represent my own ideas, thoughts and feelings through role play and stories. </w:t>
            </w:r>
          </w:p>
        </w:tc>
        <w:tc>
          <w:tcPr>
            <w:tcW w:w="2602" w:type="dxa"/>
          </w:tcPr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lastRenderedPageBreak/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(Managing feelings and behaviour)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40-60 months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>• I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 am beginning to be able to negotiate and solve problems without aggression</w:t>
            </w:r>
            <w:r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I understand that my own actions affect other people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can stop and think before acting and I can wait for things that I want.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know when and how to stand up for myself appropriately.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  <w:t xml:space="preserve">UW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00B050"/>
                <w:sz w:val="20"/>
                <w:szCs w:val="20"/>
                <w:u w:val="single"/>
              </w:rPr>
              <w:t>(People and Communities)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00B05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B05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b/>
                <w:color w:val="00B050"/>
                <w:sz w:val="20"/>
                <w:szCs w:val="20"/>
              </w:rPr>
              <w:t>I know that other children don’t always enjoy the same things and I am sensitive to this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B05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00B05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00B05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00B050"/>
                <w:sz w:val="20"/>
                <w:szCs w:val="20"/>
              </w:rPr>
              <w:t>I know that other children have different likes and dislikes and that they may be good at different things</w:t>
            </w:r>
          </w:p>
          <w:p w:rsidR="00B811F4" w:rsidRPr="0047495D" w:rsidRDefault="00B811F4" w:rsidP="000131D0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B811F4" w:rsidRPr="0047495D" w:rsidRDefault="00B811F4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lastRenderedPageBreak/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(Making relationships)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40-60 months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>• I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 initiate conversations, attend to and take account of what others say</w:t>
            </w:r>
            <w:r w:rsidR="00BD7ECA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</w:t>
            </w:r>
            <w:r w:rsidR="00EF5447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Self-confidence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 and </w:t>
            </w:r>
            <w:r w:rsidR="00EF5447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self-awareness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40-60 months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>• I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 am confident to speak to others about my own needs, wants, interests and opinions</w:t>
            </w:r>
            <w:r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B811F4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I can describe myself in positive terms and talk about my abilities</w:t>
            </w:r>
            <w:r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C631C2" w:rsidRPr="0047495D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I am confident to try new activities, and say why I like some activities more than others</w:t>
            </w:r>
            <w:r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.</w:t>
            </w:r>
          </w:p>
          <w:p w:rsidR="00EF5447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>•</w:t>
            </w:r>
            <w:r w:rsidRPr="00BD7ECA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 I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 am confident to speak in a familiar </w:t>
            </w:r>
            <w:r w:rsidR="00BD7ECA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group, will talk about my ideas.</w:t>
            </w:r>
          </w:p>
          <w:p w:rsidR="00B811F4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EF5447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I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will choose the resources I need for my chosen activities</w:t>
            </w:r>
            <w:r w:rsidR="00BD7ECA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C631C2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C631C2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C631C2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C631C2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C631C2" w:rsidRPr="0047495D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lastRenderedPageBreak/>
              <w:t>Exceeding statements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can speak confidently to a class group</w:t>
            </w:r>
            <w:r w:rsidR="00BD7ECA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.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can talk about the things that</w:t>
            </w:r>
            <w:r w:rsidR="00BD7ECA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 xml:space="preserve"> I enjoy, and am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 xml:space="preserve"> good at, and about the things I do not find easy.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can talk about plans I have made to carry out activities and what I might change if I were to repeat them.</w:t>
            </w:r>
          </w:p>
        </w:tc>
        <w:tc>
          <w:tcPr>
            <w:tcW w:w="2602" w:type="dxa"/>
          </w:tcPr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lastRenderedPageBreak/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(Making relationships)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40-60 months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>•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I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explain my own knowledge and</w:t>
            </w:r>
            <w:r w:rsidR="00860F72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understanding and ask appropriate</w:t>
            </w:r>
            <w:r w:rsidR="00860F72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 xml:space="preserve">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questions of others</w:t>
            </w:r>
            <w:r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</w:t>
            </w:r>
            <w:r w:rsidR="00860F72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Self-confidence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 and </w:t>
            </w:r>
            <w:r w:rsidR="00860F72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self-awareness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Exceeding</w:t>
            </w:r>
            <w:r w:rsidR="00C631C2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C631C2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statments</w:t>
            </w:r>
            <w:proofErr w:type="spellEnd"/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Pr="0047495D">
              <w:rPr>
                <w:rFonts w:ascii="Comic Sans MS" w:hAnsi="Comic Sans MS" w:cstheme="minorHAnsi"/>
                <w:i/>
                <w:color w:val="FF0000"/>
                <w:sz w:val="20"/>
                <w:szCs w:val="20"/>
              </w:rPr>
              <w:t>I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 xml:space="preserve"> am resourceful in finding support when I need help or information</w:t>
            </w:r>
            <w:r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</w:t>
            </w:r>
            <w:r w:rsidR="00860F72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Self-confidence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 xml:space="preserve"> and </w:t>
            </w:r>
            <w:r w:rsidR="00860F72"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self-awareness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E</w:t>
            </w:r>
            <w:r w:rsidR="00511611"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 xml:space="preserve">arly </w:t>
            </w: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L</w:t>
            </w:r>
            <w:r w:rsidR="00511611"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 xml:space="preserve">earning </w:t>
            </w: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G</w:t>
            </w:r>
            <w:r w:rsidR="00511611"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oals</w:t>
            </w:r>
          </w:p>
          <w:p w:rsidR="00B811F4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>•</w:t>
            </w:r>
            <w:r w:rsidR="00BD7ECA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I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 say when I do or don’t need help</w:t>
            </w:r>
            <w:r w:rsidR="00BD7ECA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(Managing feelings and behaviour)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can listen to the suggestions of others and plan how to achieve an outcome without adult help.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</w:p>
          <w:p w:rsidR="00C631C2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Cs/>
                <w:color w:val="C00000"/>
                <w:sz w:val="20"/>
                <w:szCs w:val="20"/>
                <w:u w:val="single"/>
              </w:rPr>
            </w:pPr>
            <w:r w:rsidRPr="00C631C2">
              <w:rPr>
                <w:rFonts w:ascii="Comic Sans MS" w:hAnsi="Comic Sans MS" w:cs="Calibri,BoldItalic"/>
                <w:b/>
                <w:bCs/>
                <w:iCs/>
                <w:color w:val="C00000"/>
                <w:sz w:val="20"/>
                <w:szCs w:val="20"/>
                <w:u w:val="single"/>
              </w:rPr>
              <w:t xml:space="preserve">PD </w:t>
            </w:r>
            <w:r w:rsidRPr="00C631C2">
              <w:rPr>
                <w:rFonts w:ascii="Comic Sans MS" w:hAnsi="Comic Sans MS" w:cs="Calibri,Italic"/>
                <w:b/>
                <w:iCs/>
                <w:color w:val="C00000"/>
                <w:sz w:val="20"/>
                <w:szCs w:val="20"/>
                <w:u w:val="single"/>
              </w:rPr>
              <w:t xml:space="preserve">(Health and </w:t>
            </w:r>
            <w:r w:rsidR="00860F72" w:rsidRPr="00C631C2">
              <w:rPr>
                <w:rFonts w:ascii="Comic Sans MS" w:hAnsi="Comic Sans MS" w:cs="Calibri,Italic"/>
                <w:b/>
                <w:iCs/>
                <w:color w:val="C00000"/>
                <w:sz w:val="20"/>
                <w:szCs w:val="20"/>
                <w:u w:val="single"/>
              </w:rPr>
              <w:t>self-care</w:t>
            </w:r>
            <w:r w:rsidRPr="00C631C2">
              <w:rPr>
                <w:rFonts w:ascii="Comic Sans MS" w:hAnsi="Comic Sans MS" w:cs="Calibri,Italic"/>
                <w:b/>
                <w:iCs/>
                <w:color w:val="C00000"/>
                <w:sz w:val="20"/>
                <w:szCs w:val="20"/>
                <w:u w:val="single"/>
              </w:rPr>
              <w:t>)</w:t>
            </w:r>
            <w:r w:rsidR="00C631C2" w:rsidRPr="00C631C2">
              <w:rPr>
                <w:rFonts w:ascii="Comic Sans MS" w:hAnsi="Comic Sans MS" w:cs="Calibri,Italic"/>
                <w:b/>
                <w:iCs/>
                <w:color w:val="C00000"/>
                <w:sz w:val="20"/>
                <w:szCs w:val="20"/>
                <w:u w:val="single"/>
              </w:rPr>
              <w:t xml:space="preserve"> 40- 60 months</w:t>
            </w:r>
          </w:p>
          <w:p w:rsidR="00C631C2" w:rsidRPr="00C631C2" w:rsidRDefault="00C631C2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Cs/>
                <w:color w:val="C00000"/>
                <w:sz w:val="20"/>
                <w:szCs w:val="20"/>
                <w:u w:val="single"/>
              </w:rPr>
            </w:pPr>
            <w:r w:rsidRPr="00C631C2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am usually dry and clean during the day.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C0000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C00000"/>
                <w:sz w:val="20"/>
                <w:szCs w:val="20"/>
              </w:rPr>
            </w:pPr>
            <w:r w:rsidRPr="00BD7ECA">
              <w:rPr>
                <w:rFonts w:ascii="Comic Sans MS" w:hAnsi="Comic Sans MS" w:cstheme="minorHAnsi"/>
                <w:b/>
                <w:color w:val="C00000"/>
                <w:sz w:val="20"/>
                <w:szCs w:val="20"/>
              </w:rPr>
              <w:t>• I</w:t>
            </w: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</w:t>
            </w:r>
            <w:r w:rsidR="00B811F4" w:rsidRPr="0047495D">
              <w:rPr>
                <w:rFonts w:ascii="Comic Sans MS" w:hAnsi="Comic Sans MS" w:cs="Calibri"/>
                <w:b/>
                <w:color w:val="C00000"/>
                <w:sz w:val="20"/>
                <w:szCs w:val="20"/>
              </w:rPr>
              <w:t>manage my own basic hygiene and personal needs successfully, including dressing and going to the toilet</w:t>
            </w:r>
            <w:r w:rsidR="00BD7ECA">
              <w:rPr>
                <w:rFonts w:ascii="Comic Sans MS" w:hAnsi="Comic Sans MS" w:cs="Calibri"/>
                <w:b/>
                <w:color w:val="C0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C0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C0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C0000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C0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C00000"/>
                <w:sz w:val="20"/>
                <w:szCs w:val="20"/>
              </w:rPr>
              <w:t>I can dress and undress independently, successfully managing fastening buttons or</w:t>
            </w:r>
          </w:p>
          <w:p w:rsidR="00B811F4" w:rsidRPr="0047495D" w:rsidRDefault="00BD7ECA" w:rsidP="000131D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"/>
                <w:i/>
                <w:color w:val="C00000"/>
                <w:sz w:val="20"/>
                <w:szCs w:val="20"/>
              </w:rPr>
              <w:t>L</w:t>
            </w:r>
            <w:r w:rsidR="00B811F4" w:rsidRPr="0047495D">
              <w:rPr>
                <w:rFonts w:ascii="Comic Sans MS" w:hAnsi="Comic Sans MS" w:cs="Calibri"/>
                <w:i/>
                <w:color w:val="C00000"/>
                <w:sz w:val="20"/>
                <w:szCs w:val="20"/>
              </w:rPr>
              <w:t>aces</w:t>
            </w:r>
            <w:r>
              <w:rPr>
                <w:rFonts w:ascii="Comic Sans MS" w:hAnsi="Comic Sans MS" w:cs="Calibri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(Making relationships)</w:t>
            </w: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color w:val="FF0000"/>
                <w:sz w:val="20"/>
                <w:szCs w:val="20"/>
              </w:rPr>
              <w:t>I show sensitivity to others’ needs and feelings and form positive relationships with adults and other children</w:t>
            </w:r>
            <w:r w:rsidR="00BD7ECA">
              <w:rPr>
                <w:rFonts w:ascii="Comic Sans MS" w:hAnsi="Comic Sans MS" w:cs="Calibri"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understand someone else’s point of view can be different from mine</w:t>
            </w:r>
            <w:r w:rsidR="00BD7ECA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Italic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PSED </w:t>
            </w:r>
            <w:r w:rsidRPr="0047495D">
              <w:rPr>
                <w:rFonts w:ascii="Comic Sans MS" w:hAnsi="Comic Sans MS" w:cs="Calibri,Italic"/>
                <w:b/>
                <w:i/>
                <w:iCs/>
                <w:color w:val="FF0000"/>
                <w:sz w:val="20"/>
                <w:szCs w:val="20"/>
                <w:u w:val="single"/>
              </w:rPr>
              <w:t>(Managing feelings and behaviour)</w:t>
            </w:r>
          </w:p>
          <w:p w:rsidR="005437DB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  <w:t>Early Learning Goal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7ECA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• I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 talk about how I and others show feelings, talk about my own and others’ behaviour, and its consequences, and know that some</w:t>
            </w:r>
            <w:r w:rsidR="000B4263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 xml:space="preserve"> </w:t>
            </w:r>
            <w:r w:rsidR="00B811F4" w:rsidRPr="0047495D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behaviour is unacceptable</w:t>
            </w:r>
            <w:r w:rsidR="00BD7ECA"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  <w:t>.</w:t>
            </w:r>
          </w:p>
          <w:p w:rsidR="00511611" w:rsidRPr="0047495D" w:rsidRDefault="00511611" w:rsidP="000131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FF0000"/>
                <w:sz w:val="20"/>
                <w:szCs w:val="20"/>
              </w:rPr>
            </w:pPr>
          </w:p>
          <w:p w:rsidR="00B811F4" w:rsidRPr="0047495D" w:rsidRDefault="00B811F4" w:rsidP="000131D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="Calibri,Bold"/>
                <w:b/>
                <w:bCs/>
                <w:i/>
                <w:color w:val="FF0000"/>
                <w:sz w:val="20"/>
                <w:szCs w:val="20"/>
                <w:u w:val="single"/>
              </w:rPr>
              <w:t>Exceeding statements</w:t>
            </w:r>
          </w:p>
          <w:p w:rsidR="00B811F4" w:rsidRPr="0047495D" w:rsidRDefault="005437DB" w:rsidP="000131D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color w:val="FF0000"/>
                <w:sz w:val="20"/>
                <w:szCs w:val="20"/>
              </w:rPr>
              <w:t xml:space="preserve">• </w:t>
            </w:r>
            <w:r w:rsidR="00B811F4" w:rsidRPr="0047495D">
              <w:rPr>
                <w:rFonts w:ascii="Comic Sans MS" w:hAnsi="Comic Sans MS" w:cs="Calibri"/>
                <w:i/>
                <w:color w:val="FF0000"/>
                <w:sz w:val="20"/>
                <w:szCs w:val="20"/>
              </w:rPr>
              <w:t>I know some ways to manage my feelings and am beginning to use these to maintain control.</w:t>
            </w:r>
          </w:p>
        </w:tc>
      </w:tr>
    </w:tbl>
    <w:p w:rsidR="00B811F4" w:rsidRDefault="00B811F4">
      <w:pPr>
        <w:rPr>
          <w:rFonts w:ascii="Comic Sans MS" w:hAnsi="Comic Sans MS" w:cstheme="minorHAnsi"/>
          <w:sz w:val="20"/>
          <w:szCs w:val="20"/>
        </w:rPr>
      </w:pPr>
    </w:p>
    <w:p w:rsidR="003E797E" w:rsidRDefault="003E797E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47495D" w:rsidRPr="0047495D" w:rsidRDefault="0047495D">
      <w:pPr>
        <w:rPr>
          <w:rFonts w:ascii="Comic Sans MS" w:hAnsi="Comic Sans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6946"/>
      </w:tblGrid>
      <w:tr w:rsidR="0047495D" w:rsidRPr="0047495D" w:rsidTr="0047495D">
        <w:tc>
          <w:tcPr>
            <w:tcW w:w="8500" w:type="dxa"/>
          </w:tcPr>
          <w:p w:rsidR="0047495D" w:rsidRPr="00E6720A" w:rsidRDefault="0047495D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 w:rsidRPr="00E6720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lastRenderedPageBreak/>
              <w:t>Literacy</w:t>
            </w:r>
            <w:r w:rsidRPr="00E6720A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46" w:type="dxa"/>
          </w:tcPr>
          <w:p w:rsidR="0047495D" w:rsidRPr="00754082" w:rsidRDefault="00754082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 w:rsidRPr="00754082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Writing</w:t>
            </w:r>
          </w:p>
        </w:tc>
      </w:tr>
      <w:tr w:rsidR="0047495D" w:rsidRPr="0047495D" w:rsidTr="0047495D">
        <w:tc>
          <w:tcPr>
            <w:tcW w:w="8500" w:type="dxa"/>
          </w:tcPr>
          <w:p w:rsidR="0047495D" w:rsidRP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 xml:space="preserve">Reading </w:t>
            </w:r>
            <w:r w:rsidR="0047495D"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>40 – 60 months</w:t>
            </w:r>
          </w:p>
          <w:p w:rsidR="0047495D" w:rsidRPr="0047495D" w:rsidRDefault="0047495D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Cs w:val="20"/>
              </w:rPr>
              <w:t>•</w:t>
            </w: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I can continue a rhyming string.</w:t>
            </w:r>
          </w:p>
          <w:p w:rsidR="0047495D" w:rsidRPr="0047495D" w:rsidRDefault="0047495D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I can hear and say the initial sound in words.</w:t>
            </w:r>
          </w:p>
          <w:p w:rsidR="00BD7ECA" w:rsidRDefault="0047495D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 w:rsidRPr="0047495D"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 </w:t>
            </w: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I can segment the sounds in simple words and blend them together and I know which </w:t>
            </w:r>
          </w:p>
          <w:p w:rsidR="0047495D" w:rsidRPr="0047495D" w:rsidRDefault="00BD7ECA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 </w:t>
            </w:r>
            <w:r w:rsidR="0047495D"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letters represent some of them.</w:t>
            </w:r>
          </w:p>
          <w:p w:rsidR="0047495D" w:rsidRDefault="0047495D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I can link sounds to letters, naming and sounding the letters of the alphabet.</w:t>
            </w:r>
          </w:p>
          <w:p w:rsidR="0047495D" w:rsidRDefault="0047495D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I can begin to read words and simple sentences.</w:t>
            </w:r>
          </w:p>
          <w:p w:rsidR="00BD7ECA" w:rsidRDefault="0047495D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 w:rsidR="00D831B6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I can use vocabulary and forms of speech that are increasingly influenced by my </w:t>
            </w:r>
          </w:p>
          <w:p w:rsidR="0047495D" w:rsidRDefault="00BD7ECA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 </w:t>
            </w:r>
            <w:r w:rsidR="00D831B6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experiences of books.</w:t>
            </w:r>
          </w:p>
          <w:p w:rsidR="00D831B6" w:rsidRDefault="00D831B6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I enjoy an increasing range of books.</w:t>
            </w:r>
          </w:p>
          <w:p w:rsidR="00D831B6" w:rsidRDefault="00D831B6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47495D"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I know that information can be retrieved from books and computers.</w:t>
            </w:r>
          </w:p>
          <w:p w:rsidR="00D831B6" w:rsidRDefault="00D831B6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</w:p>
          <w:p w:rsidR="00D831B6" w:rsidRDefault="00D831B6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>Early Learning Goal</w:t>
            </w:r>
          </w:p>
          <w:p w:rsidR="00D831B6" w:rsidRPr="00D831B6" w:rsidRDefault="00D831B6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D831B6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 I can read and understand simple sentences.</w:t>
            </w:r>
          </w:p>
          <w:p w:rsidR="00BD7ECA" w:rsidRDefault="00D831B6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D831B6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• I can use my phonic knowledge to decode regular words and read them aloud </w:t>
            </w:r>
          </w:p>
          <w:p w:rsidR="00D831B6" w:rsidRPr="00D831B6" w:rsidRDefault="00BD7ECA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  </w:t>
            </w:r>
            <w:r w:rsidR="00D831B6" w:rsidRPr="00D831B6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accurately.</w:t>
            </w:r>
          </w:p>
          <w:p w:rsidR="00D831B6" w:rsidRPr="00D831B6" w:rsidRDefault="00D831B6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D831B6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 I can read some common irregular words.</w:t>
            </w:r>
          </w:p>
          <w:p w:rsidR="00BD7ECA" w:rsidRDefault="00D831B6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D831B6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• I can demonstrate understanding when talking with others about what they have </w:t>
            </w:r>
          </w:p>
          <w:p w:rsidR="00D831B6" w:rsidRPr="00D831B6" w:rsidRDefault="00BD7ECA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  </w:t>
            </w:r>
            <w:r w:rsidR="00D831B6" w:rsidRPr="00D831B6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read.</w:t>
            </w:r>
          </w:p>
          <w:p w:rsidR="00D831B6" w:rsidRDefault="00D831B6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</w:p>
          <w:p w:rsidR="00D831B6" w:rsidRDefault="00D831B6">
            <w:pPr>
              <w:rPr>
                <w:rFonts w:ascii="Comic Sans MS" w:hAnsi="Comic Sans MS" w:cstheme="minorHAnsi"/>
                <w:b/>
                <w:i/>
                <w:color w:val="FFC000" w:themeColor="accent4"/>
                <w:sz w:val="20"/>
                <w:szCs w:val="20"/>
                <w:u w:val="single"/>
              </w:rPr>
            </w:pPr>
            <w:r w:rsidRPr="00D831B6">
              <w:rPr>
                <w:rFonts w:ascii="Comic Sans MS" w:hAnsi="Comic Sans MS" w:cstheme="minorHAnsi"/>
                <w:b/>
                <w:i/>
                <w:color w:val="FFC000" w:themeColor="accent4"/>
                <w:sz w:val="20"/>
                <w:szCs w:val="20"/>
                <w:u w:val="single"/>
              </w:rPr>
              <w:t>Exceeding Statements</w:t>
            </w:r>
          </w:p>
          <w:p w:rsidR="00D831B6" w:rsidRPr="00D831B6" w:rsidRDefault="00D831B6">
            <w:pPr>
              <w:rPr>
                <w:rFonts w:ascii="Comic Sans MS" w:hAnsi="Comic Sans MS" w:cstheme="minorHAnsi"/>
                <w:i/>
                <w:color w:val="FFC000" w:themeColor="accent4"/>
                <w:sz w:val="20"/>
                <w:szCs w:val="20"/>
              </w:rPr>
            </w:pPr>
            <w:r w:rsidRPr="00D831B6">
              <w:rPr>
                <w:rFonts w:ascii="Comic Sans MS" w:hAnsi="Comic Sans MS" w:cstheme="minorHAnsi"/>
                <w:i/>
                <w:color w:val="FFC000" w:themeColor="accent4"/>
                <w:sz w:val="20"/>
                <w:szCs w:val="20"/>
              </w:rPr>
              <w:t>• I can read phonically regular words of more than one syllable as well as many irregular but high frequency words.</w:t>
            </w:r>
          </w:p>
          <w:p w:rsidR="00D831B6" w:rsidRPr="00D831B6" w:rsidRDefault="00D831B6">
            <w:pPr>
              <w:rPr>
                <w:rFonts w:ascii="Comic Sans MS" w:hAnsi="Comic Sans MS" w:cstheme="minorHAnsi"/>
                <w:i/>
                <w:color w:val="FFC000" w:themeColor="accent4"/>
                <w:sz w:val="20"/>
                <w:szCs w:val="20"/>
              </w:rPr>
            </w:pPr>
            <w:r w:rsidRPr="00D831B6">
              <w:rPr>
                <w:rFonts w:ascii="Comic Sans MS" w:hAnsi="Comic Sans MS" w:cstheme="minorHAnsi"/>
                <w:i/>
                <w:color w:val="FFC000" w:themeColor="accent4"/>
                <w:sz w:val="20"/>
                <w:szCs w:val="20"/>
              </w:rPr>
              <w:t>• I can use phonic, semantic and syntactic knowledge to understand unfamiliar vocabulary.</w:t>
            </w:r>
          </w:p>
          <w:p w:rsidR="00D831B6" w:rsidRPr="00D831B6" w:rsidRDefault="00D831B6">
            <w:pPr>
              <w:rPr>
                <w:rFonts w:ascii="Comic Sans MS" w:hAnsi="Comic Sans MS" w:cstheme="minorHAnsi"/>
                <w:b/>
                <w:i/>
                <w:sz w:val="20"/>
                <w:szCs w:val="20"/>
                <w:u w:val="single"/>
              </w:rPr>
            </w:pPr>
            <w:r w:rsidRPr="00D831B6">
              <w:rPr>
                <w:rFonts w:ascii="Comic Sans MS" w:hAnsi="Comic Sans MS" w:cstheme="minorHAnsi"/>
                <w:i/>
                <w:color w:val="FFC000" w:themeColor="accent4"/>
                <w:sz w:val="20"/>
                <w:szCs w:val="20"/>
              </w:rPr>
              <w:t>• I can describe the main events in the simple stories I have read.</w:t>
            </w: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274F7F" w:rsidRPr="00274F7F" w:rsidRDefault="00274F7F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274F7F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PD Moving and Handling 40 – 60 months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show a preference for a dominant hand.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>I can begin to use anticlockwise movements and retrace vertical lines.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>I am beginning to form recognisable letters.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use a pencil and hold it effectively to form recognisable letters,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  most of which are correctly formed. </w:t>
            </w:r>
          </w:p>
          <w:p w:rsidR="00274F7F" w:rsidRPr="00274F7F" w:rsidRDefault="00274F7F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274F7F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Early Learning Goal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handle equipment and tools effectively, including pencils for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 writing.</w:t>
            </w:r>
          </w:p>
          <w:p w:rsidR="00274F7F" w:rsidRDefault="00274F7F">
            <w:pPr>
              <w:rPr>
                <w:rFonts w:ascii="Comic Sans MS" w:hAnsi="Comic Sans MS" w:cstheme="minorHAnsi"/>
                <w:b/>
                <w:i/>
                <w:color w:val="C00000"/>
                <w:sz w:val="20"/>
                <w:szCs w:val="20"/>
                <w:u w:val="single"/>
              </w:rPr>
            </w:pPr>
            <w:r w:rsidRPr="00274F7F">
              <w:rPr>
                <w:rFonts w:ascii="Comic Sans MS" w:hAnsi="Comic Sans MS" w:cstheme="minorHAnsi"/>
                <w:b/>
                <w:i/>
                <w:color w:val="C00000"/>
                <w:sz w:val="20"/>
                <w:szCs w:val="20"/>
                <w:u w:val="single"/>
              </w:rPr>
              <w:t>Exceeding Statements</w:t>
            </w:r>
          </w:p>
          <w:p w:rsidR="00274F7F" w:rsidRDefault="00274F7F">
            <w:pP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I can hold paper in position and use my preferred hand for writing, </w:t>
            </w:r>
          </w:p>
          <w:p w:rsidR="00274F7F" w:rsidRDefault="00274F7F">
            <w:pP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 using a correct pencil grip.</w:t>
            </w:r>
          </w:p>
          <w:p w:rsidR="00274F7F" w:rsidRDefault="00274F7F">
            <w:pP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I am beginning to be able to write on lines and control letter size.</w:t>
            </w:r>
          </w:p>
          <w:p w:rsidR="00754082" w:rsidRPr="00274F7F" w:rsidRDefault="00754082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</w:p>
          <w:p w:rsidR="00274F7F" w:rsidRPr="00274F7F" w:rsidRDefault="00274F7F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 xml:space="preserve">Writing </w:t>
            </w:r>
            <w:r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>40 – 60 months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give meaning to marks I make as I draw, write and paint.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begin to break the flow of speech into words.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continue a rhyming string.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hear and say the initial sound in words.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segment the sounds in simple words and blend them together.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link sounds to letters, naming and sounding the letters of the alphabet.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use some clearly identifiable letters to communicate meaning, representing some sounds correctly and in sequence.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write my own and other things such as labels, captions.</w:t>
            </w:r>
          </w:p>
          <w:p w:rsidR="00BD7ECA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attempt to write short sentences in meaningful contexts.</w:t>
            </w:r>
          </w:p>
          <w:p w:rsidR="00CB5EDC" w:rsidRPr="00BD7ECA" w:rsidRDefault="00BD7ECA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BD7ECA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E</w:t>
            </w:r>
            <w:r w:rsid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  <w:t>arly Learning Goal</w:t>
            </w:r>
          </w:p>
          <w:p w:rsidR="00CB5EDC" w:rsidRP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 I can use my phonic knowledge to write words in ways which match my spoken sounds.</w:t>
            </w:r>
          </w:p>
          <w:p w:rsidR="00CB5EDC" w:rsidRP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 I can write some irregular common words.</w:t>
            </w:r>
          </w:p>
          <w:p w:rsidR="00CB5EDC" w:rsidRP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 I can write simple sentences which can be read by myself and others.</w:t>
            </w:r>
          </w:p>
          <w:p w:rsid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r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 I can spell</w:t>
            </w:r>
            <w:r w:rsidRPr="00CB5EDC"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  <w:t xml:space="preserve"> some words correctly and others are phonetically plausible.</w:t>
            </w:r>
          </w:p>
          <w:p w:rsid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</w:p>
          <w:p w:rsidR="00BD7ECA" w:rsidRDefault="00BD7ECA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</w:p>
          <w:p w:rsidR="00BD7ECA" w:rsidRDefault="00BD7ECA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</w:rPr>
            </w:pPr>
            <w:bookmarkStart w:id="0" w:name="_GoBack"/>
            <w:bookmarkEnd w:id="0"/>
          </w:p>
          <w:p w:rsidR="00CB5EDC" w:rsidRPr="00CB5EDC" w:rsidRDefault="00CB5EDC">
            <w:pPr>
              <w:rPr>
                <w:rFonts w:ascii="Comic Sans MS" w:hAnsi="Comic Sans MS" w:cstheme="minorHAnsi"/>
                <w:b/>
                <w:i/>
                <w:color w:val="FFC000" w:themeColor="accent4"/>
                <w:sz w:val="20"/>
                <w:szCs w:val="20"/>
                <w:u w:val="single"/>
              </w:rPr>
            </w:pPr>
            <w:r w:rsidRPr="00CB5EDC">
              <w:rPr>
                <w:rFonts w:ascii="Comic Sans MS" w:hAnsi="Comic Sans MS" w:cstheme="minorHAnsi"/>
                <w:b/>
                <w:i/>
                <w:color w:val="FFC000" w:themeColor="accent4"/>
                <w:sz w:val="20"/>
                <w:szCs w:val="20"/>
                <w:u w:val="single"/>
              </w:rPr>
              <w:lastRenderedPageBreak/>
              <w:t>Exceeding Statements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spell phonically regular words of more than one syllable as well as many irregular but high frequency words.</w:t>
            </w:r>
          </w:p>
          <w:p w:rsidR="00CB5EDC" w:rsidRDefault="00CB5EDC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  <w:t>• I can use key features of narrative in my writing.</w:t>
            </w:r>
          </w:p>
          <w:p w:rsidR="00CB5EDC" w:rsidRPr="00CB5EDC" w:rsidRDefault="00CB5EDC">
            <w:pPr>
              <w:rPr>
                <w:rFonts w:ascii="Comic Sans MS" w:hAnsi="Comic Sans MS" w:cstheme="minorHAnsi"/>
                <w:b/>
                <w:color w:val="FFC000" w:themeColor="accent4"/>
                <w:sz w:val="20"/>
                <w:szCs w:val="20"/>
                <w:u w:val="single"/>
              </w:rPr>
            </w:pPr>
          </w:p>
        </w:tc>
      </w:tr>
    </w:tbl>
    <w:p w:rsidR="0047495D" w:rsidRDefault="0047495D">
      <w:pPr>
        <w:rPr>
          <w:rFonts w:ascii="Comic Sans MS" w:hAnsi="Comic Sans MS" w:cstheme="minorHAnsi"/>
          <w:sz w:val="20"/>
          <w:szCs w:val="20"/>
        </w:rPr>
      </w:pPr>
    </w:p>
    <w:p w:rsidR="00962446" w:rsidRDefault="00962446">
      <w:pPr>
        <w:rPr>
          <w:rFonts w:ascii="Comic Sans MS" w:hAnsi="Comic Sans MS" w:cstheme="minorHAnsi"/>
          <w:sz w:val="20"/>
          <w:szCs w:val="20"/>
        </w:rPr>
      </w:pPr>
    </w:p>
    <w:p w:rsidR="00962446" w:rsidRDefault="00962446">
      <w:pPr>
        <w:rPr>
          <w:rFonts w:ascii="Comic Sans MS" w:hAnsi="Comic Sans MS" w:cstheme="minorHAnsi"/>
          <w:sz w:val="20"/>
          <w:szCs w:val="20"/>
        </w:rPr>
      </w:pPr>
    </w:p>
    <w:p w:rsidR="00962446" w:rsidRDefault="00962446">
      <w:pPr>
        <w:rPr>
          <w:rFonts w:ascii="Comic Sans MS" w:hAnsi="Comic Sans MS" w:cstheme="minorHAnsi"/>
          <w:sz w:val="20"/>
          <w:szCs w:val="20"/>
        </w:rPr>
      </w:pPr>
    </w:p>
    <w:p w:rsidR="00962446" w:rsidRDefault="00962446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D55932" w:rsidRDefault="00D55932">
      <w:pPr>
        <w:rPr>
          <w:rFonts w:ascii="Comic Sans MS" w:hAnsi="Comic Sans MS" w:cstheme="minorHAnsi"/>
          <w:sz w:val="20"/>
          <w:szCs w:val="20"/>
        </w:rPr>
      </w:pPr>
    </w:p>
    <w:p w:rsidR="00962446" w:rsidRDefault="00962446">
      <w:pPr>
        <w:rPr>
          <w:rFonts w:ascii="Comic Sans MS" w:hAnsi="Comic Sans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9812B7" w:rsidRPr="009812B7" w:rsidTr="009812B7">
        <w:tc>
          <w:tcPr>
            <w:tcW w:w="5231" w:type="dxa"/>
          </w:tcPr>
          <w:p w:rsidR="009812B7" w:rsidRP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</w:pPr>
            <w:r w:rsidRPr="00E6720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lastRenderedPageBreak/>
              <w:t>Communication and Language</w:t>
            </w:r>
          </w:p>
        </w:tc>
        <w:tc>
          <w:tcPr>
            <w:tcW w:w="5231" w:type="dxa"/>
          </w:tcPr>
          <w:p w:rsidR="009812B7" w:rsidRP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</w:tc>
        <w:tc>
          <w:tcPr>
            <w:tcW w:w="5232" w:type="dxa"/>
          </w:tcPr>
          <w:p w:rsidR="009812B7" w:rsidRP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</w:tc>
      </w:tr>
      <w:tr w:rsidR="009812B7" w:rsidRPr="009812B7" w:rsidTr="009812B7">
        <w:tc>
          <w:tcPr>
            <w:tcW w:w="5231" w:type="dxa"/>
          </w:tcPr>
          <w:p w:rsidR="009812B7" w:rsidRDefault="009812B7">
            <w:pPr>
              <w:rPr>
                <w:rFonts w:ascii="Comic Sans MS" w:hAnsi="Comic Sans MS" w:cstheme="minorHAnsi"/>
                <w:color w:val="FFC000" w:themeColor="accent4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  <w:t>Listening and Attention 40 – 60 months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maintain attention, concentrate and sit quietly during an activity.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use a two channelled attention by listening and doing for a short span.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  <w:p w:rsid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  <w:t>Early Learning Goal</w:t>
            </w:r>
          </w:p>
          <w:p w:rsidR="009812B7" w:rsidRP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• I can listen attentively in a range of situations.</w:t>
            </w:r>
          </w:p>
          <w:p w:rsidR="009812B7" w:rsidRP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• I can listen to stories, accurately anticipating key events and respond to what I hear with relevant comments, question or actions.</w:t>
            </w:r>
          </w:p>
          <w:p w:rsid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• I can give my attention to what others say and respond appropriately, whilst I am engaged in another activity.</w:t>
            </w:r>
          </w:p>
          <w:p w:rsid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</w:p>
          <w:p w:rsidR="009812B7" w:rsidRDefault="009812B7">
            <w:pP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  <w:t>Exceeding Statements</w:t>
            </w:r>
          </w:p>
          <w:p w:rsidR="009812B7" w:rsidRPr="009812B7" w:rsidRDefault="009812B7">
            <w:pPr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 I can listen to instructions and follow them accurately, asking for clarification if necessary.</w:t>
            </w:r>
          </w:p>
          <w:p w:rsidR="009812B7" w:rsidRPr="009812B7" w:rsidRDefault="009812B7">
            <w:pP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 I can listen attentively with sustained concentration to follow a story without pictures or props and I can listen in a larger group.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</w:tcPr>
          <w:p w:rsid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</w:pPr>
            <w:r w:rsidRPr="009812B7"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  <w:t>Understanding 40 – 60 months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respond to instructions involving a two-part sequence.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understand humour.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follow a story without pictures of props.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listen and respond to ideas expressed by others in conversation or discussion.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  <w:p w:rsidR="009812B7" w:rsidRPr="00EF097D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</w:pPr>
            <w:r w:rsidRPr="00EF097D"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  <w:t xml:space="preserve">Early Learning Goal Statements </w:t>
            </w:r>
          </w:p>
          <w:p w:rsidR="009812B7" w:rsidRPr="00EF097D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EF097D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 xml:space="preserve">• I can follow instructions involving several ideas or actions. </w:t>
            </w:r>
          </w:p>
          <w:p w:rsidR="009812B7" w:rsidRPr="00EF097D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EF097D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•</w:t>
            </w:r>
            <w:r w:rsidR="00EF097D" w:rsidRPr="00EF097D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 xml:space="preserve"> I can answer ‘how’ and ‘why’ questions about my experiences and in response to stories or events.</w:t>
            </w:r>
          </w:p>
          <w:p w:rsidR="009812B7" w:rsidRDefault="009812B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  <w:p w:rsidR="009812B7" w:rsidRPr="00EF097D" w:rsidRDefault="009812B7">
            <w:pP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</w:pPr>
            <w:r w:rsidRPr="00EF097D"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  <w:t>Exceeding Statements</w:t>
            </w:r>
          </w:p>
          <w:p w:rsidR="009812B7" w:rsidRPr="00EF097D" w:rsidRDefault="009812B7" w:rsidP="009812B7">
            <w:pPr>
              <w:tabs>
                <w:tab w:val="left" w:pos="1428"/>
              </w:tabs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</w:pPr>
            <w:r w:rsidRPr="00EF097D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</w:t>
            </w:r>
            <w:r w:rsidR="00EF097D" w:rsidRPr="00EF097D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 xml:space="preserve"> I can express my views about events or characters after listening to stories and answer questions about why things happened.</w:t>
            </w:r>
          </w:p>
          <w:p w:rsidR="009812B7" w:rsidRPr="009812B7" w:rsidRDefault="009812B7" w:rsidP="009812B7">
            <w:pPr>
              <w:tabs>
                <w:tab w:val="left" w:pos="1428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 w:rsidRPr="00EF097D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</w:t>
            </w:r>
            <w:r w:rsidR="00EF097D" w:rsidRPr="00EF097D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 xml:space="preserve"> I can carry out instructions which contain several parts in a sequence.</w:t>
            </w:r>
            <w:r>
              <w:rPr>
                <w:rFonts w:ascii="Comic Sans MS" w:hAnsi="Comic Sans MS" w:cstheme="minorHAnsi"/>
                <w:sz w:val="20"/>
                <w:szCs w:val="20"/>
              </w:rPr>
              <w:tab/>
            </w:r>
          </w:p>
        </w:tc>
        <w:tc>
          <w:tcPr>
            <w:tcW w:w="5232" w:type="dxa"/>
          </w:tcPr>
          <w:p w:rsidR="009812B7" w:rsidRDefault="009812B7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</w:pPr>
            <w:r w:rsidRPr="009812B7"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  <w:t>Speaking 40 – 60 months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extend my vocabulary by grouping and naming and exploring the meaning and sounds of new words.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use language to imagine and recreate roles and experiences in play situations.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link statements and stick to a main theme or intention.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use talk to organise, sequence and clarify thinking, ideas, feelings and events.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9812B7">
              <w:rPr>
                <w:rFonts w:ascii="Comic Sans MS" w:hAnsi="Comic Sans MS" w:cstheme="minorHAnsi"/>
                <w:color w:val="7030A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7030A0"/>
                <w:sz w:val="20"/>
                <w:szCs w:val="20"/>
              </w:rPr>
              <w:t xml:space="preserve"> I can introduce a storyline or narrative into my play.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  <w:p w:rsidR="00EF097D" w:rsidRDefault="00EF097D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7030A0"/>
                <w:sz w:val="20"/>
                <w:szCs w:val="20"/>
                <w:u w:val="single"/>
              </w:rPr>
              <w:t>Early Learning Goal</w:t>
            </w:r>
          </w:p>
          <w:p w:rsidR="00EF097D" w:rsidRPr="00A856CE" w:rsidRDefault="00EF097D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A856CE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 xml:space="preserve">• I can express myself effectively, showing an awareness of the </w:t>
            </w:r>
            <w:r w:rsidR="00A856CE" w:rsidRPr="00A856CE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listeners</w:t>
            </w:r>
            <w:r w:rsidRPr="00A856CE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 xml:space="preserve">’ needs. </w:t>
            </w:r>
          </w:p>
          <w:p w:rsidR="00EF097D" w:rsidRPr="00A856CE" w:rsidRDefault="00EF097D">
            <w:pPr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</w:pPr>
            <w:r w:rsidRPr="00A856CE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>•</w:t>
            </w:r>
            <w:r w:rsidR="00A856CE" w:rsidRPr="00A856CE">
              <w:rPr>
                <w:rFonts w:ascii="Comic Sans MS" w:hAnsi="Comic Sans MS" w:cstheme="minorHAnsi"/>
                <w:b/>
                <w:color w:val="7030A0"/>
                <w:sz w:val="20"/>
                <w:szCs w:val="20"/>
              </w:rPr>
              <w:t xml:space="preserve"> I can develop my own narratives and explanations by connecting ideas or events.</w:t>
            </w:r>
          </w:p>
          <w:p w:rsidR="00EF097D" w:rsidRDefault="00EF097D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</w:p>
          <w:p w:rsidR="00EF097D" w:rsidRDefault="00EF097D">
            <w:pP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  <w:t>Exceeding Statements</w:t>
            </w:r>
          </w:p>
          <w:p w:rsidR="00EF097D" w:rsidRPr="00A856CE" w:rsidRDefault="00EF097D">
            <w:pPr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</w:pPr>
            <w:r w:rsidRPr="00A856CE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</w:t>
            </w:r>
            <w:r w:rsidR="00A856CE" w:rsidRPr="00A856CE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 xml:space="preserve"> I can show some awareness of the listener by making changes to language and non-verbal features.</w:t>
            </w:r>
          </w:p>
          <w:p w:rsidR="00EF097D" w:rsidRPr="00A856CE" w:rsidRDefault="00EF097D">
            <w:pPr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</w:pPr>
            <w:r w:rsidRPr="00A856CE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</w:t>
            </w:r>
            <w:r w:rsidR="00A856CE" w:rsidRPr="00A856CE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I can recount experiences and imagine possibilities, often connecting ideas.</w:t>
            </w:r>
          </w:p>
          <w:p w:rsidR="00EF097D" w:rsidRPr="00A856CE" w:rsidRDefault="00EF097D">
            <w:pPr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</w:pPr>
            <w:r w:rsidRPr="00A856CE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>•</w:t>
            </w:r>
            <w:r w:rsidR="00A856CE" w:rsidRPr="00A856CE">
              <w:rPr>
                <w:rFonts w:ascii="Comic Sans MS" w:hAnsi="Comic Sans MS" w:cstheme="minorHAnsi"/>
                <w:i/>
                <w:color w:val="7030A0"/>
                <w:sz w:val="20"/>
                <w:szCs w:val="20"/>
              </w:rPr>
              <w:t xml:space="preserve"> I can use a range of vocabulary in imaginative ways to add information, express ideas or to explain or justify actions or events. </w:t>
            </w:r>
          </w:p>
          <w:p w:rsidR="00EF097D" w:rsidRPr="00EF097D" w:rsidRDefault="00EF097D">
            <w:pPr>
              <w:rPr>
                <w:rFonts w:ascii="Comic Sans MS" w:hAnsi="Comic Sans MS" w:cstheme="minorHAnsi"/>
                <w:b/>
                <w:i/>
                <w:color w:val="7030A0"/>
                <w:sz w:val="20"/>
                <w:szCs w:val="20"/>
                <w:u w:val="single"/>
              </w:rPr>
            </w:pPr>
          </w:p>
        </w:tc>
      </w:tr>
    </w:tbl>
    <w:p w:rsidR="00962446" w:rsidRDefault="00962446">
      <w:pPr>
        <w:rPr>
          <w:rFonts w:ascii="Comic Sans MS" w:hAnsi="Comic Sans MS" w:cstheme="minorHAnsi"/>
          <w:color w:val="7030A0"/>
          <w:sz w:val="20"/>
          <w:szCs w:val="20"/>
        </w:rPr>
      </w:pPr>
    </w:p>
    <w:p w:rsidR="00E6720A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p w:rsidR="00E6720A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p w:rsidR="00E6720A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p w:rsidR="00E6720A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p w:rsidR="00E6720A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p w:rsidR="00E6720A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480C07" w:rsidTr="00480C07">
        <w:tc>
          <w:tcPr>
            <w:tcW w:w="15730" w:type="dxa"/>
          </w:tcPr>
          <w:p w:rsidR="00480C07" w:rsidRDefault="00480C07">
            <w:pPr>
              <w:rPr>
                <w:rFonts w:ascii="Comic Sans MS" w:hAnsi="Comic Sans MS" w:cstheme="minorHAnsi"/>
                <w:color w:val="7030A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sz w:val="20"/>
                <w:szCs w:val="20"/>
              </w:rPr>
              <w:lastRenderedPageBreak/>
              <w:t>PE</w:t>
            </w:r>
          </w:p>
        </w:tc>
      </w:tr>
      <w:tr w:rsidR="00480C07" w:rsidRPr="00480C07" w:rsidTr="00480C07">
        <w:tc>
          <w:tcPr>
            <w:tcW w:w="15730" w:type="dxa"/>
          </w:tcPr>
          <w:p w:rsidR="00480C07" w:rsidRPr="00480C07" w:rsidRDefault="00480C07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480C07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PD (Moving and Handling) 40-60 months</w:t>
            </w:r>
          </w:p>
          <w:p w:rsidR="00480C07" w:rsidRP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experiment with different ways of moving.</w:t>
            </w:r>
          </w:p>
          <w:p w:rsidR="00480C07" w:rsidRP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jump off an object and land appropriately.</w:t>
            </w:r>
          </w:p>
          <w:p w:rsidR="00480C07" w:rsidRP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negotiate space successfully when playing racing and chasing games with other children adjusting speed or changing direction to avoid obstacles.</w:t>
            </w:r>
          </w:p>
          <w:p w:rsidR="00480C07" w:rsidRP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travel with confidence and skill around, under, over and through balancing and climbing equipment.</w:t>
            </w:r>
          </w:p>
          <w:p w:rsid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show an increasing control over an object in pushing, patting throwing, catching or kicking it.</w:t>
            </w:r>
          </w:p>
          <w:p w:rsidR="00D55932" w:rsidRDefault="00D55932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</w:p>
          <w:p w:rsidR="00754082" w:rsidRDefault="00754082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</w:p>
          <w:p w:rsidR="00754082" w:rsidRPr="00754082" w:rsidRDefault="00754082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754082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PD (Health and Self Care) 40-60 months</w:t>
            </w:r>
          </w:p>
          <w:p w:rsid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 w:rsidR="00754082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show an understanding of the need for safety when tackling new challenges, and I can consider and mange some risks.</w:t>
            </w:r>
          </w:p>
          <w:p w:rsidR="00754082" w:rsidRDefault="00754082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>I can show an understanding of how to transport and store equipment safely.</w:t>
            </w:r>
          </w:p>
          <w:p w:rsidR="00754082" w:rsidRDefault="00754082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•</w:t>
            </w:r>
            <w: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color w:val="C00000"/>
                <w:sz w:val="20"/>
                <w:szCs w:val="20"/>
              </w:rPr>
              <w:t>I can practice some safety measures without direct supervision.</w:t>
            </w:r>
          </w:p>
          <w:p w:rsidR="00754082" w:rsidRPr="00754082" w:rsidRDefault="00754082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</w:p>
          <w:p w:rsidR="00480C07" w:rsidRPr="00480C07" w:rsidRDefault="00480C07">
            <w:pPr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</w:pPr>
            <w:r w:rsidRPr="00480C07">
              <w:rPr>
                <w:rFonts w:ascii="Comic Sans MS" w:hAnsi="Comic Sans MS" w:cstheme="minorHAnsi"/>
                <w:b/>
                <w:color w:val="C00000"/>
                <w:sz w:val="20"/>
                <w:szCs w:val="20"/>
                <w:u w:val="single"/>
              </w:rPr>
              <w:t>Early Learning Goal</w:t>
            </w:r>
          </w:p>
          <w:p w:rsidR="00480C07" w:rsidRP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 w:rsidR="00274F7F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show good control and co-ordination in large and small movements.</w:t>
            </w:r>
          </w:p>
          <w:p w:rsidR="00480C07" w:rsidRDefault="00480C07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 w:rsidR="00274F7F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I can move confidently in a range of ways, safely negotiating space.</w:t>
            </w:r>
          </w:p>
          <w:p w:rsidR="00274F7F" w:rsidRDefault="00274F7F">
            <w:pPr>
              <w:rPr>
                <w:rFonts w:ascii="Comic Sans MS" w:hAnsi="Comic Sans MS" w:cstheme="minorHAnsi"/>
                <w:color w:val="C00000"/>
                <w:sz w:val="20"/>
                <w:szCs w:val="20"/>
              </w:rPr>
            </w:pPr>
          </w:p>
          <w:p w:rsidR="00274F7F" w:rsidRPr="00274F7F" w:rsidRDefault="00274F7F">
            <w:pPr>
              <w:rPr>
                <w:rFonts w:ascii="Comic Sans MS" w:hAnsi="Comic Sans MS" w:cstheme="minorHAnsi"/>
                <w:b/>
                <w:i/>
                <w:color w:val="C00000"/>
                <w:sz w:val="20"/>
                <w:szCs w:val="20"/>
                <w:u w:val="single"/>
              </w:rPr>
            </w:pPr>
            <w:r w:rsidRPr="00274F7F">
              <w:rPr>
                <w:rFonts w:ascii="Comic Sans MS" w:hAnsi="Comic Sans MS" w:cstheme="minorHAnsi"/>
                <w:b/>
                <w:i/>
                <w:color w:val="C00000"/>
                <w:sz w:val="20"/>
                <w:szCs w:val="20"/>
                <w:u w:val="single"/>
              </w:rPr>
              <w:t>Exceeding Statements</w:t>
            </w:r>
          </w:p>
          <w:p w:rsidR="00D55932" w:rsidRDefault="00480C07" w:rsidP="00D55932">
            <w:pPr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</w:pPr>
            <w:r w:rsidRPr="00480C07">
              <w:rPr>
                <w:rFonts w:ascii="Comic Sans MS" w:hAnsi="Comic Sans MS" w:cstheme="minorHAnsi"/>
                <w:color w:val="C00000"/>
                <w:sz w:val="20"/>
                <w:szCs w:val="20"/>
              </w:rPr>
              <w:t>•</w:t>
            </w:r>
            <w:r w:rsidR="00274F7F">
              <w:rPr>
                <w:rFonts w:ascii="Comic Sans MS" w:hAnsi="Comic Sans MS" w:cstheme="minorHAnsi"/>
                <w:color w:val="C00000"/>
                <w:sz w:val="20"/>
                <w:szCs w:val="20"/>
              </w:rPr>
              <w:t xml:space="preserve"> </w:t>
            </w:r>
            <w:r w:rsidR="00274F7F">
              <w:rPr>
                <w:rFonts w:ascii="Comic Sans MS" w:hAnsi="Comic Sans MS" w:cstheme="minorHAnsi"/>
                <w:i/>
                <w:color w:val="C00000"/>
                <w:sz w:val="20"/>
                <w:szCs w:val="20"/>
              </w:rPr>
              <w:t>I can hope confidently and skip in time to music.</w:t>
            </w:r>
          </w:p>
          <w:p w:rsidR="00D55932" w:rsidRDefault="00D5593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EAD (Exploring and using media and materials)</w:t>
            </w:r>
            <w: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 xml:space="preserve"> </w:t>
            </w:r>
            <w:r w:rsidRPr="0047495D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40-60 months</w:t>
            </w:r>
          </w:p>
          <w:p w:rsidR="00D55932" w:rsidRDefault="00D55932" w:rsidP="00D5593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D55932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 I am beginning to build a repertoire of dances.</w:t>
            </w:r>
          </w:p>
          <w:p w:rsidR="00D55932" w:rsidRDefault="00D55932" w:rsidP="00D55932">
            <w:pPr>
              <w:rPr>
                <w:rFonts w:ascii="Comic Sans MS" w:hAnsi="Comic Sans MS" w:cstheme="minorHAnsi"/>
                <w:color w:val="FF33CC"/>
                <w:sz w:val="20"/>
                <w:szCs w:val="20"/>
                <w:u w:val="single"/>
              </w:rPr>
            </w:pPr>
          </w:p>
          <w:p w:rsidR="00D55932" w:rsidRPr="00D55932" w:rsidRDefault="00D5593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D55932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D55932" w:rsidRDefault="00D5593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  <w:r w:rsidRPr="00D55932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 I can dance and I can experiment with ways of changing them.</w:t>
            </w:r>
          </w:p>
          <w:p w:rsidR="00D55932" w:rsidRDefault="00D5593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</w:pPr>
          </w:p>
          <w:p w:rsidR="00D55932" w:rsidRDefault="00D5593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D55932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 xml:space="preserve">EAD </w:t>
            </w:r>
            <w: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(</w:t>
            </w:r>
            <w:r w:rsidRPr="00D55932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Being imaginative</w:t>
            </w:r>
            <w: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)</w:t>
            </w:r>
            <w:r w:rsidRPr="00D55932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 xml:space="preserve"> 40 – 60 months</w:t>
            </w:r>
          </w:p>
          <w:p w:rsidR="00D55932" w:rsidRDefault="00D55932" w:rsidP="00D5593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  <w:r w:rsidRPr="00D55932">
              <w:rPr>
                <w:rFonts w:ascii="Comic Sans MS" w:hAnsi="Comic Sans MS" w:cstheme="minorHAnsi"/>
                <w:color w:val="FF33CC"/>
                <w:sz w:val="20"/>
                <w:szCs w:val="20"/>
              </w:rPr>
              <w:t>•</w:t>
            </w:r>
            <w:r w:rsidR="009D3462">
              <w:rPr>
                <w:rFonts w:ascii="Comic Sans MS" w:hAnsi="Comic Sans MS" w:cstheme="minorHAnsi"/>
                <w:color w:val="FF33CC"/>
                <w:sz w:val="20"/>
                <w:szCs w:val="20"/>
              </w:rPr>
              <w:t xml:space="preserve"> I can initiate new combinations of movement and gesture in order to express and respond to feelings, ideas and experiences.</w:t>
            </w:r>
          </w:p>
          <w:p w:rsidR="009D3462" w:rsidRDefault="009D3462" w:rsidP="00D55932">
            <w:pPr>
              <w:rPr>
                <w:rFonts w:ascii="Comic Sans MS" w:hAnsi="Comic Sans MS" w:cstheme="minorHAnsi"/>
                <w:color w:val="FF33CC"/>
                <w:sz w:val="20"/>
                <w:szCs w:val="20"/>
              </w:rPr>
            </w:pPr>
          </w:p>
          <w:p w:rsidR="009D3462" w:rsidRDefault="009D346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9D3462"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  <w:t>Early Learning Goal</w:t>
            </w:r>
          </w:p>
          <w:p w:rsidR="009D3462" w:rsidRPr="009D3462" w:rsidRDefault="009D346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  <w:r w:rsidRPr="009D3462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>•</w:t>
            </w:r>
            <w:r w:rsidRPr="009D3462">
              <w:rPr>
                <w:rFonts w:ascii="Comic Sans MS" w:hAnsi="Comic Sans MS" w:cstheme="minorHAnsi"/>
                <w:b/>
                <w:color w:val="FF33CC"/>
                <w:sz w:val="20"/>
                <w:szCs w:val="20"/>
              </w:rPr>
              <w:t xml:space="preserve"> I can represent my own ideas, thoughts and feelings through dance. </w:t>
            </w:r>
          </w:p>
          <w:p w:rsidR="00D55932" w:rsidRPr="00D55932" w:rsidRDefault="00D55932" w:rsidP="00D55932">
            <w:pPr>
              <w:rPr>
                <w:rFonts w:ascii="Comic Sans MS" w:hAnsi="Comic Sans MS" w:cstheme="minorHAnsi"/>
                <w:b/>
                <w:color w:val="FF33CC"/>
                <w:sz w:val="20"/>
                <w:szCs w:val="20"/>
                <w:u w:val="single"/>
              </w:rPr>
            </w:pPr>
          </w:p>
          <w:p w:rsidR="00480C07" w:rsidRPr="00274F7F" w:rsidRDefault="00480C07">
            <w:pPr>
              <w:rPr>
                <w:rFonts w:ascii="Comic Sans MS" w:hAnsi="Comic Sans MS" w:cstheme="minorHAnsi"/>
                <w:b/>
                <w:i/>
                <w:color w:val="C00000"/>
                <w:sz w:val="20"/>
                <w:szCs w:val="20"/>
                <w:u w:val="single"/>
              </w:rPr>
            </w:pPr>
          </w:p>
        </w:tc>
      </w:tr>
    </w:tbl>
    <w:p w:rsidR="00E6720A" w:rsidRPr="00480C07" w:rsidRDefault="00E6720A">
      <w:pPr>
        <w:rPr>
          <w:rFonts w:ascii="Comic Sans MS" w:hAnsi="Comic Sans MS" w:cstheme="minorHAnsi"/>
          <w:color w:val="7030A0"/>
          <w:sz w:val="20"/>
          <w:szCs w:val="20"/>
        </w:rPr>
      </w:pPr>
    </w:p>
    <w:sectPr w:rsidR="00E6720A" w:rsidRPr="00480C07" w:rsidSect="009039A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2F35"/>
    <w:multiLevelType w:val="hybridMultilevel"/>
    <w:tmpl w:val="A412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2D"/>
    <w:rsid w:val="00054AA4"/>
    <w:rsid w:val="000B4263"/>
    <w:rsid w:val="000B6C60"/>
    <w:rsid w:val="0015739D"/>
    <w:rsid w:val="001C7EC6"/>
    <w:rsid w:val="001E7006"/>
    <w:rsid w:val="00274F7F"/>
    <w:rsid w:val="00280912"/>
    <w:rsid w:val="002E3E18"/>
    <w:rsid w:val="00383922"/>
    <w:rsid w:val="003E797E"/>
    <w:rsid w:val="003F00B3"/>
    <w:rsid w:val="0047495D"/>
    <w:rsid w:val="00480C07"/>
    <w:rsid w:val="00511611"/>
    <w:rsid w:val="005366F9"/>
    <w:rsid w:val="005437DB"/>
    <w:rsid w:val="005C7B67"/>
    <w:rsid w:val="006C4371"/>
    <w:rsid w:val="00701956"/>
    <w:rsid w:val="00754082"/>
    <w:rsid w:val="00860F72"/>
    <w:rsid w:val="009039A2"/>
    <w:rsid w:val="00915160"/>
    <w:rsid w:val="00942079"/>
    <w:rsid w:val="00962446"/>
    <w:rsid w:val="009812B7"/>
    <w:rsid w:val="009D3462"/>
    <w:rsid w:val="00A856CE"/>
    <w:rsid w:val="00AC382D"/>
    <w:rsid w:val="00B134F9"/>
    <w:rsid w:val="00B811F4"/>
    <w:rsid w:val="00BD7ECA"/>
    <w:rsid w:val="00C631C2"/>
    <w:rsid w:val="00C9189C"/>
    <w:rsid w:val="00CB322C"/>
    <w:rsid w:val="00CB5EDC"/>
    <w:rsid w:val="00D444F5"/>
    <w:rsid w:val="00D55932"/>
    <w:rsid w:val="00D831B6"/>
    <w:rsid w:val="00DA248F"/>
    <w:rsid w:val="00E11EB5"/>
    <w:rsid w:val="00E6720A"/>
    <w:rsid w:val="00E80CE2"/>
    <w:rsid w:val="00EF097D"/>
    <w:rsid w:val="00E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6400"/>
  <w15:chartTrackingRefBased/>
  <w15:docId w15:val="{F419A4A3-21AC-4425-8EA8-5357F4F6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2</cp:revision>
  <dcterms:created xsi:type="dcterms:W3CDTF">2019-05-27T11:36:00Z</dcterms:created>
  <dcterms:modified xsi:type="dcterms:W3CDTF">2019-05-27T11:36:00Z</dcterms:modified>
</cp:coreProperties>
</file>